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9D" w:rsidRPr="002A2AD9" w:rsidRDefault="002D0704">
      <w:pPr>
        <w:jc w:val="center"/>
      </w:pPr>
      <w:r w:rsidRPr="002A2AD9">
        <w:rPr>
          <w:rFonts w:ascii="Arial" w:hAnsi="Arial" w:cs="Arial"/>
          <w:b/>
          <w:bCs/>
          <w:sz w:val="24"/>
          <w:szCs w:val="24"/>
        </w:rPr>
        <w:t>ОБОРОТ ОРГАНИЗАЦИЙ</w:t>
      </w:r>
    </w:p>
    <w:p w:rsidR="00A90E9D" w:rsidRPr="002A2AD9" w:rsidRDefault="002D0704">
      <w:pPr>
        <w:jc w:val="center"/>
      </w:pPr>
      <w:r w:rsidRPr="002A2AD9">
        <w:rPr>
          <w:b/>
          <w:bCs/>
          <w:sz w:val="18"/>
          <w:szCs w:val="18"/>
        </w:rPr>
        <w:t>Оборот организаций по видам экономической деятельности</w:t>
      </w:r>
    </w:p>
    <w:p w:rsidR="00A90E9D" w:rsidRPr="002A2AD9" w:rsidRDefault="002F73DF">
      <w:pPr>
        <w:jc w:val="center"/>
      </w:pPr>
      <w:r>
        <w:rPr>
          <w:sz w:val="18"/>
          <w:szCs w:val="18"/>
        </w:rPr>
        <w:t>(</w:t>
      </w:r>
      <w:r w:rsidR="002D0704" w:rsidRPr="002A2AD9">
        <w:rPr>
          <w:sz w:val="18"/>
          <w:szCs w:val="18"/>
        </w:rPr>
        <w:t xml:space="preserve">в действующих </w:t>
      </w:r>
      <w:proofErr w:type="gramStart"/>
      <w:r w:rsidR="002D0704" w:rsidRPr="002A2AD9">
        <w:rPr>
          <w:sz w:val="18"/>
          <w:szCs w:val="18"/>
        </w:rPr>
        <w:t>ценах</w:t>
      </w:r>
      <w:proofErr w:type="gramEnd"/>
      <w:r>
        <w:rPr>
          <w:sz w:val="18"/>
          <w:szCs w:val="18"/>
        </w:rPr>
        <w:t>)</w:t>
      </w:r>
    </w:p>
    <w:p w:rsidR="00E61FB5" w:rsidRPr="005A3ACA" w:rsidRDefault="002D0704" w:rsidP="00A70129">
      <w:pPr>
        <w:ind w:left="284" w:hanging="284"/>
        <w:jc w:val="center"/>
        <w:rPr>
          <w:i/>
          <w:iCs/>
          <w:sz w:val="14"/>
          <w:szCs w:val="14"/>
        </w:rPr>
      </w:pPr>
      <w:r w:rsidRPr="005A3ACA">
        <w:rPr>
          <w:i/>
          <w:iCs/>
          <w:sz w:val="14"/>
          <w:szCs w:val="14"/>
        </w:rPr>
        <w:t> </w:t>
      </w:r>
    </w:p>
    <w:tbl>
      <w:tblPr>
        <w:tblW w:w="5367" w:type="pct"/>
        <w:tblInd w:w="-176" w:type="dxa"/>
        <w:tblBorders>
          <w:top w:val="double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946"/>
        <w:gridCol w:w="1040"/>
        <w:gridCol w:w="851"/>
        <w:gridCol w:w="851"/>
        <w:gridCol w:w="709"/>
      </w:tblGrid>
      <w:tr w:rsidR="000C44A2" w:rsidRPr="00653073" w:rsidTr="0093400D">
        <w:trPr>
          <w:cantSplit/>
          <w:trHeight w:val="210"/>
          <w:tblHeader/>
        </w:trPr>
        <w:tc>
          <w:tcPr>
            <w:tcW w:w="177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C44A2" w:rsidRPr="00653073" w:rsidRDefault="000C44A2" w:rsidP="0093400D">
            <w:pPr>
              <w:ind w:left="-57" w:right="-113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Январь-сентябрь</w:t>
            </w:r>
          </w:p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2023г.,</w:t>
            </w:r>
          </w:p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proofErr w:type="gramStart"/>
            <w:r w:rsidRPr="00653073">
              <w:rPr>
                <w:iCs/>
                <w:sz w:val="18"/>
                <w:szCs w:val="18"/>
              </w:rPr>
              <w:t>млн</w:t>
            </w:r>
            <w:proofErr w:type="gramEnd"/>
          </w:p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рублей</w:t>
            </w:r>
          </w:p>
        </w:tc>
        <w:tc>
          <w:tcPr>
            <w:tcW w:w="76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C44A2" w:rsidRPr="00653073" w:rsidRDefault="000C44A2" w:rsidP="0093400D">
            <w:pPr>
              <w:spacing w:line="216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Январь-сентябрь</w:t>
            </w:r>
          </w:p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2023г.</w:t>
            </w:r>
          </w:p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в % к</w:t>
            </w:r>
          </w:p>
          <w:p w:rsidR="000C44A2" w:rsidRPr="00653073" w:rsidRDefault="000C44A2" w:rsidP="0093400D">
            <w:pPr>
              <w:spacing w:line="216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январю-августу</w:t>
            </w:r>
          </w:p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2022г.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Сентябрь</w:t>
            </w:r>
          </w:p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2023г.,</w:t>
            </w:r>
          </w:p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proofErr w:type="gramStart"/>
            <w:r w:rsidRPr="00653073">
              <w:rPr>
                <w:iCs/>
                <w:sz w:val="18"/>
                <w:szCs w:val="18"/>
              </w:rPr>
              <w:t>млн</w:t>
            </w:r>
            <w:proofErr w:type="gramEnd"/>
          </w:p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рублей</w:t>
            </w:r>
          </w:p>
        </w:tc>
        <w:tc>
          <w:tcPr>
            <w:tcW w:w="11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4A2" w:rsidRPr="00653073" w:rsidRDefault="000C44A2" w:rsidP="0093400D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653073">
              <w:rPr>
                <w:iCs/>
                <w:sz w:val="18"/>
                <w:szCs w:val="18"/>
              </w:rPr>
              <w:t>В % к</w:t>
            </w:r>
          </w:p>
        </w:tc>
      </w:tr>
      <w:tr w:rsidR="000C44A2" w:rsidRPr="00653073" w:rsidTr="0093400D">
        <w:trPr>
          <w:trHeight w:val="1097"/>
          <w:tblHeader/>
        </w:trPr>
        <w:tc>
          <w:tcPr>
            <w:tcW w:w="177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pStyle w:val="3"/>
              <w:ind w:left="-57" w:right="-113"/>
              <w:jc w:val="left"/>
              <w:rPr>
                <w:rFonts w:ascii="Times New Roman" w:eastAsia="JournalRub" w:hAnsi="Times New Roman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iCs/>
                <w:sz w:val="18"/>
                <w:szCs w:val="18"/>
              </w:rPr>
            </w:pPr>
            <w:r w:rsidRPr="00653073">
              <w:rPr>
                <w:rFonts w:eastAsia="JournalRub"/>
                <w:bCs/>
                <w:iCs/>
                <w:sz w:val="18"/>
                <w:szCs w:val="18"/>
              </w:rPr>
              <w:t>сентябрю</w:t>
            </w:r>
          </w:p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iCs/>
                <w:sz w:val="18"/>
                <w:szCs w:val="18"/>
              </w:rPr>
            </w:pPr>
            <w:r w:rsidRPr="00653073">
              <w:rPr>
                <w:rFonts w:eastAsia="JournalRub"/>
                <w:bCs/>
                <w:iCs/>
                <w:sz w:val="18"/>
                <w:szCs w:val="18"/>
              </w:rPr>
              <w:t>2022г.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iCs/>
                <w:sz w:val="18"/>
                <w:szCs w:val="18"/>
              </w:rPr>
            </w:pPr>
            <w:r w:rsidRPr="00653073">
              <w:rPr>
                <w:rFonts w:eastAsia="JournalRub"/>
                <w:bCs/>
                <w:iCs/>
                <w:sz w:val="18"/>
                <w:szCs w:val="18"/>
              </w:rPr>
              <w:t>августу</w:t>
            </w:r>
          </w:p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iCs/>
                <w:sz w:val="18"/>
                <w:szCs w:val="18"/>
              </w:rPr>
            </w:pPr>
            <w:r w:rsidRPr="00653073">
              <w:rPr>
                <w:rFonts w:eastAsia="JournalRub"/>
                <w:bCs/>
                <w:iCs/>
                <w:sz w:val="18"/>
                <w:szCs w:val="18"/>
              </w:rPr>
              <w:t>2023г.</w:t>
            </w:r>
          </w:p>
        </w:tc>
      </w:tr>
      <w:tr w:rsidR="000C44A2" w:rsidRPr="00653073" w:rsidTr="0093400D">
        <w:trPr>
          <w:trHeight w:val="203"/>
        </w:trPr>
        <w:tc>
          <w:tcPr>
            <w:tcW w:w="177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pStyle w:val="3"/>
              <w:ind w:right="-113"/>
              <w:jc w:val="left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653073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iCs/>
                <w:sz w:val="18"/>
                <w:szCs w:val="18"/>
              </w:rPr>
              <w:t>453924,5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iCs/>
                <w:sz w:val="18"/>
                <w:szCs w:val="18"/>
              </w:rPr>
              <w:t>72,8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iCs/>
                <w:sz w:val="18"/>
                <w:szCs w:val="18"/>
              </w:rPr>
              <w:t>60763,0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iCs/>
                <w:sz w:val="18"/>
                <w:szCs w:val="18"/>
              </w:rPr>
              <w:t>79,6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iCs/>
                <w:sz w:val="18"/>
                <w:szCs w:val="18"/>
              </w:rPr>
              <w:t>103,2</w:t>
            </w:r>
          </w:p>
        </w:tc>
      </w:tr>
      <w:tr w:rsidR="000C44A2" w:rsidRPr="00653073" w:rsidTr="0093400D"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rFonts w:eastAsia="JournalRub"/>
                <w:b/>
                <w:bCs/>
                <w:sz w:val="18"/>
                <w:szCs w:val="18"/>
              </w:rPr>
            </w:pPr>
            <w:r w:rsidRPr="00653073">
              <w:rPr>
                <w:sz w:val="18"/>
                <w:szCs w:val="18"/>
              </w:rPr>
              <w:t>из них: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right="-113"/>
              <w:rPr>
                <w:b/>
                <w:bCs/>
                <w:sz w:val="18"/>
                <w:szCs w:val="18"/>
              </w:rPr>
            </w:pPr>
            <w:r w:rsidRPr="00653073">
              <w:rPr>
                <w:b/>
                <w:bCs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11774,3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113,3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2770,1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88,6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185,6</w:t>
            </w:r>
          </w:p>
        </w:tc>
      </w:tr>
      <w:tr w:rsidR="000C44A2" w:rsidRPr="00653073" w:rsidTr="0093400D"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11140,2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113,5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2686,3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87,5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190,7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569,5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130,2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76,3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2,6 р.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sz w:val="18"/>
              </w:rPr>
            </w:pPr>
            <w:r w:rsidRPr="00653073">
              <w:rPr>
                <w:b/>
                <w:sz w:val="18"/>
              </w:rPr>
              <w:t>добыча полезных ископаемых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2910,6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95,3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495,5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178,3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115,9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добыча нефти и природного газа</w:t>
            </w:r>
            <w:r w:rsidRPr="00653073">
              <w:rPr>
                <w:rStyle w:val="aff7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-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-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добыча прочих полезных ископаемых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645,4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133,2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81,8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130,5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102,3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предоставление услуг в области добычи полезных ископаемых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135,9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3,8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16,2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87,9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sz w:val="18"/>
              </w:rPr>
            </w:pPr>
            <w:r w:rsidRPr="00653073">
              <w:rPr>
                <w:b/>
                <w:sz w:val="18"/>
              </w:rPr>
              <w:t>обрабатывающие производства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38438,8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106,6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4601,3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106,1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93,8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tabs>
                <w:tab w:val="left" w:pos="191"/>
              </w:tabs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пищевых продуктов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3158,7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130,5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431,9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160,6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103,3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напитков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15174,5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105,5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2290,9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112,4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103,3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текстильных изделий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81,8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152,3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177,3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одежды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22,7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78,9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33,4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 xml:space="preserve">производство кожи и </w:t>
            </w:r>
            <w:r w:rsidRPr="00653073">
              <w:rPr>
                <w:sz w:val="18"/>
              </w:rPr>
              <w:lastRenderedPageBreak/>
              <w:t>изделий кожи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lastRenderedPageBreak/>
              <w:t>1017,3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2,5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140,3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4,3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lastRenderedPageBreak/>
              <w:t>обработка древесины и производство изделий из дерева и пробки, кроме мебели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34,5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2,4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4,5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94,6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бумаги и бумажных изделий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83,2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4,9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5,4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65,9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69,1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63,2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кокса и нефтепродуктов</w:t>
            </w:r>
            <w:r w:rsidRPr="00653073">
              <w:rPr>
                <w:rStyle w:val="aff7"/>
                <w:sz w:val="18"/>
              </w:rPr>
              <w:t>1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химических веществ и химических продуктов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114,8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6,0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4,2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653073">
              <w:rPr>
                <w:sz w:val="18"/>
              </w:rPr>
              <w:t>целях</w:t>
            </w:r>
            <w:proofErr w:type="gramEnd"/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28,9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20,2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0,1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0,2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резиновых и пластмассовых изделий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589,0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139,8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55,9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70,4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92,4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7140,8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95,4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767,9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74,3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85,2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786,9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82,1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67,4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286,1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24,4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44,3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80,0</w:t>
            </w:r>
          </w:p>
        </w:tc>
      </w:tr>
      <w:tr w:rsidR="000C44A2" w:rsidRPr="00653073" w:rsidTr="00C30E0B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электрического оборудования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498,8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158,4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83,4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3,2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0C44A2" w:rsidRPr="00653073" w:rsidTr="00C30E0B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875,2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118,1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64,3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76,3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47,8</w:t>
            </w:r>
          </w:p>
        </w:tc>
      </w:tr>
      <w:tr w:rsidR="000C44A2" w:rsidRPr="00653073" w:rsidTr="00C30E0B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прочих транспортных средств и оборудования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2776,9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122,0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297,5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111,8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112,7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мебели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946,4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106,6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112,7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123,4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прочих готовых изделий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553,5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122,7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62,9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111,2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94,0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ремонт и монтаж машин и оборудования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3638,9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10,9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51,7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4,3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24,1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sz w:val="18"/>
              </w:rPr>
            </w:pPr>
            <w:r w:rsidRPr="00653073">
              <w:rPr>
                <w:b/>
                <w:sz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32187,2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105,8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2575,2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95,3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92,7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производство, передача и распределение электроэнергии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23203,9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102,2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2313,9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97,4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93,9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 и распределение газообразного топлива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7081,9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119,0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133,4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69,3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113" w:right="-113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71,3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1901,4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108,0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127,8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95,1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101,2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sz w:val="18"/>
              </w:rPr>
            </w:pPr>
            <w:r w:rsidRPr="00653073">
              <w:rPr>
                <w:b/>
                <w:sz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1931,3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116,2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206,7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111,3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99,8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него: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забор, очистка и распределение воды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1121,9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124,7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122,7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115,7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98,8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сбор и обработка сточных вод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85,7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128,9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142,5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103,4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718,4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104,3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72,4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102,4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5,4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72,9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70,4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2,2 р.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sz w:val="18"/>
              </w:rPr>
            </w:pPr>
            <w:r w:rsidRPr="00653073">
              <w:rPr>
                <w:b/>
                <w:sz w:val="18"/>
              </w:rPr>
              <w:t>строительство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141108,9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109,0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27368,1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111,3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106,1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него: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строительство зданий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31096,1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178,6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2107,8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88,1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113" w:right="-113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99,1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строительство инженерных сооружений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107306,7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95,9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24920,8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112,4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106,8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работы строительные специализированные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2706,1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12,1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339,6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12,7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113" w:right="-113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100,4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sz w:val="18"/>
              </w:rPr>
            </w:pPr>
            <w:r w:rsidRPr="00653073">
              <w:rPr>
                <w:b/>
                <w:sz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113877,2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12492,4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5,0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 xml:space="preserve">торговля оптовая и розничная </w:t>
            </w:r>
            <w:r w:rsidRPr="00653073">
              <w:rPr>
                <w:sz w:val="18"/>
                <w:szCs w:val="18"/>
              </w:rPr>
              <w:t>автотранспортными средствами и мотоциклами и их ремонт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5512,6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109,4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349,0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6,1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113,8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  <w:szCs w:val="18"/>
              </w:rPr>
            </w:pPr>
            <w:r w:rsidRPr="00653073">
              <w:rPr>
                <w:sz w:val="18"/>
                <w:szCs w:val="1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48441,4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125,1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5860,1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3,7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102,7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  <w:szCs w:val="18"/>
              </w:rPr>
            </w:pPr>
            <w:r w:rsidRPr="00653073">
              <w:rPr>
                <w:sz w:val="18"/>
                <w:szCs w:val="1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59923,1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151,0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6283,3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7,4 р.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96,9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sz w:val="18"/>
              </w:rPr>
            </w:pPr>
            <w:r w:rsidRPr="00653073">
              <w:rPr>
                <w:b/>
                <w:sz w:val="18"/>
              </w:rPr>
              <w:t>транспортировка и хранение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30341,1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119,3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3322,7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104,8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92,2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C30E0B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деятельность сухопутного трубопроводного транспорта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20311,5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107,6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2219,0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90,1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97,9</w:t>
            </w:r>
          </w:p>
        </w:tc>
      </w:tr>
      <w:tr w:rsidR="000C44A2" w:rsidRPr="00653073" w:rsidTr="00C30E0B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pStyle w:val="a9"/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6753,2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177,0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892,4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173,9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98,7</w:t>
            </w:r>
          </w:p>
        </w:tc>
      </w:tr>
      <w:tr w:rsidR="000C44A2" w:rsidRPr="00653073" w:rsidTr="00C30E0B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pStyle w:val="a9"/>
              <w:ind w:left="113" w:right="-113"/>
              <w:rPr>
                <w:sz w:val="18"/>
              </w:rPr>
            </w:pPr>
            <w:r w:rsidRPr="00653073">
              <w:rPr>
                <w:sz w:val="18"/>
              </w:rPr>
              <w:t>деятельность почтовой связи и курьерская деятельность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1457,5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119,2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156,5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114,0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99,4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653073">
              <w:rPr>
                <w:b/>
                <w:bCs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6881,6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2,9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435,7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181,8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99,4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по предоставлению продуктов питания и напитков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2777,8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115,1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322,8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134,8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99,2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653073">
              <w:rPr>
                <w:b/>
                <w:bCs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14711,7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68,2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1715,9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52,2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105,7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  <w:szCs w:val="18"/>
              </w:rPr>
            </w:pPr>
            <w:r w:rsidRPr="00653073">
              <w:rPr>
                <w:sz w:val="18"/>
                <w:szCs w:val="18"/>
              </w:rPr>
              <w:t>деятельность издательская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171,5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55,5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21,3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62,4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96,2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  <w:szCs w:val="18"/>
              </w:rPr>
            </w:pPr>
            <w:r w:rsidRPr="00653073">
              <w:rPr>
                <w:sz w:val="18"/>
                <w:szCs w:val="18"/>
              </w:rPr>
              <w:t>деятельность в области телевизионного и радиовещания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47,1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15,1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4,1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114,3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sz w:val="18"/>
                <w:szCs w:val="18"/>
              </w:rPr>
            </w:pPr>
            <w:r w:rsidRPr="00653073">
              <w:rPr>
                <w:sz w:val="18"/>
                <w:szCs w:val="18"/>
              </w:rPr>
              <w:t>деятельность в сфере телекоммуникаций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12387,4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99,0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1459,1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99,5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106,8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653073">
              <w:rPr>
                <w:b/>
                <w:bCs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2456,4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142,3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246,8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109,7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100,1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операции с недвижимым имуществом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2456,4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142,3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246,8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109,7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100,1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653073">
              <w:rPr>
                <w:b/>
                <w:bCs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1954,3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9,4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242,4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8,8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97,3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в области права и бухгалтерского учета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150,1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195,3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22,7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2,6 р.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145,5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5,6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18,8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2,6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113" w:right="-113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97,2</w:t>
            </w:r>
          </w:p>
        </w:tc>
      </w:tr>
      <w:tr w:rsidR="000C44A2" w:rsidRPr="00653073" w:rsidTr="00C30E0B">
        <w:trPr>
          <w:trHeight w:val="64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ветеринарная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120,7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10,7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5,0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102,1</w:t>
            </w:r>
          </w:p>
        </w:tc>
      </w:tr>
      <w:tr w:rsidR="000C44A2" w:rsidRPr="00653073" w:rsidTr="00C30E0B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653073">
              <w:rPr>
                <w:b/>
                <w:bCs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2448,2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149,7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251,6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101,0</w:t>
            </w:r>
          </w:p>
        </w:tc>
      </w:tr>
      <w:tr w:rsidR="000C44A2" w:rsidRPr="00653073" w:rsidTr="00C30E0B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68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аренда и лизинг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383,2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79,4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40,5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57,1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108,0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1066,3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108,0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123,1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91,4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99,9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653073">
              <w:rPr>
                <w:b/>
                <w:bCs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108,1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152,9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72,0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него: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13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 xml:space="preserve">деятельность органов </w:t>
            </w:r>
            <w:proofErr w:type="spellStart"/>
            <w:r w:rsidRPr="00653073">
              <w:rPr>
                <w:bCs/>
                <w:sz w:val="18"/>
                <w:szCs w:val="18"/>
              </w:rPr>
              <w:t>госуправления</w:t>
            </w:r>
            <w:proofErr w:type="spellEnd"/>
            <w:r w:rsidRPr="00653073">
              <w:rPr>
                <w:bCs/>
                <w:sz w:val="18"/>
                <w:szCs w:val="18"/>
              </w:rPr>
              <w:t xml:space="preserve"> по обеспечению военной безопасности, обязательному социальному обеспечению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15,0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108,1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152,9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72,0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65307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3824,6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29,2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660,6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16,8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135,7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него: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76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образование общее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748,7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94,2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121,1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91,3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 xml:space="preserve">в </w:t>
            </w:r>
          </w:p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2,1 р.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76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образование профессиональное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2836,8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23,2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507,3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126,9</w:t>
            </w:r>
          </w:p>
        </w:tc>
      </w:tr>
      <w:tr w:rsidR="000C44A2" w:rsidRPr="00653073" w:rsidTr="0093400D">
        <w:trPr>
          <w:trHeight w:val="100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76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образование дополнительное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238,9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2,4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32,2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2,3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108,2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653073">
              <w:rPr>
                <w:b/>
                <w:bCs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46536,4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3222,2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86,7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76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в области здравоохранения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46473,9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17,7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3215,0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11,7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86,6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76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по уходу с обеспечением проживания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11,4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27,8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0,7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10,1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119,6</w:t>
            </w:r>
          </w:p>
        </w:tc>
      </w:tr>
      <w:tr w:rsidR="000C44A2" w:rsidRPr="00653073" w:rsidTr="00C30E0B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653073">
              <w:rPr>
                <w:b/>
                <w:bCs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545,8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4,6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5,5 р.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92,7</w:t>
            </w:r>
          </w:p>
        </w:tc>
      </w:tr>
      <w:tr w:rsidR="000C44A2" w:rsidRPr="00653073" w:rsidTr="00C30E0B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bookmarkStart w:id="0" w:name="_GoBack"/>
            <w:r w:rsidRPr="00653073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bookmarkEnd w:id="0"/>
      <w:tr w:rsidR="000C44A2" w:rsidRPr="00653073" w:rsidTr="00C30E0B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76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75,4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101,0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133,2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3,1 р.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76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105,5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2,6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128,0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42,8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76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0,4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22,6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0,4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5,4 р.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653073">
              <w:rPr>
                <w:b/>
                <w:bCs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1951,9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2,7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91,8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105,7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96,9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460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из него: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76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общественных организаций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26,5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88,3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96,6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0C44A2" w:rsidRPr="00653073" w:rsidTr="0093400D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ind w:left="176" w:right="-113"/>
              <w:rPr>
                <w:bCs/>
                <w:sz w:val="18"/>
                <w:szCs w:val="18"/>
              </w:rPr>
            </w:pPr>
            <w:r w:rsidRPr="00653073">
              <w:rPr>
                <w:bCs/>
                <w:sz w:val="18"/>
                <w:szCs w:val="18"/>
              </w:rPr>
              <w:t>деятельность по предоставлению прочих персональных услуг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302,9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43,3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25,4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30,7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44A2" w:rsidRPr="00653073" w:rsidRDefault="000C44A2" w:rsidP="0093400D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89,5</w:t>
            </w:r>
          </w:p>
        </w:tc>
      </w:tr>
    </w:tbl>
    <w:p w:rsidR="00A70129" w:rsidRPr="001B205B" w:rsidRDefault="00A70129" w:rsidP="00BC0F30">
      <w:pPr>
        <w:ind w:left="284" w:hanging="284"/>
        <w:jc w:val="center"/>
      </w:pPr>
    </w:p>
    <w:sectPr w:rsidR="00A70129" w:rsidRPr="001B205B" w:rsidSect="00B9652C"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94" w:rsidRDefault="00164C94" w:rsidP="00E37EAE">
      <w:r>
        <w:separator/>
      </w:r>
    </w:p>
  </w:endnote>
  <w:endnote w:type="continuationSeparator" w:id="0">
    <w:p w:rsidR="00164C94" w:rsidRDefault="00164C94" w:rsidP="00E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94" w:rsidRDefault="00164C94" w:rsidP="00E37EAE">
      <w:r>
        <w:separator/>
      </w:r>
    </w:p>
  </w:footnote>
  <w:footnote w:type="continuationSeparator" w:id="0">
    <w:p w:rsidR="00164C94" w:rsidRDefault="00164C94" w:rsidP="00E37EAE">
      <w:r>
        <w:continuationSeparator/>
      </w:r>
    </w:p>
  </w:footnote>
  <w:footnote w:id="1">
    <w:p w:rsidR="000C44A2" w:rsidRPr="00E37EAE" w:rsidRDefault="000C44A2" w:rsidP="000C44A2">
      <w:pPr>
        <w:pStyle w:val="a3"/>
        <w:rPr>
          <w:rFonts w:ascii="Arial" w:hAnsi="Arial" w:cs="Arial"/>
          <w:i/>
          <w:sz w:val="14"/>
          <w:szCs w:val="14"/>
        </w:rPr>
      </w:pPr>
      <w:r w:rsidRPr="00C31DA0">
        <w:rPr>
          <w:rStyle w:val="aff7"/>
        </w:rPr>
        <w:footnoteRef/>
      </w:r>
      <w:r w:rsidRPr="00E37EAE">
        <w:rPr>
          <w:rFonts w:ascii="Arial" w:hAnsi="Arial" w:cs="Arial"/>
          <w:i/>
          <w:sz w:val="14"/>
          <w:szCs w:val="14"/>
        </w:rPr>
        <w:t>В соответствии с письмом Росстата № С</w:t>
      </w:r>
      <w:r w:rsidRPr="00E37EAE">
        <w:rPr>
          <w:rFonts w:ascii="Arial" w:hAnsi="Arial" w:cs="Arial"/>
          <w:i/>
          <w:sz w:val="14"/>
          <w:szCs w:val="14"/>
          <w:lang w:val="en-US"/>
        </w:rPr>
        <w:t>E</w:t>
      </w:r>
      <w:r w:rsidRPr="00E37EAE">
        <w:rPr>
          <w:rFonts w:ascii="Arial" w:hAnsi="Arial" w:cs="Arial"/>
          <w:i/>
          <w:sz w:val="14"/>
          <w:szCs w:val="14"/>
        </w:rPr>
        <w:t>-03/1903-ТО от 19.04.2023г. информируем о приостановлении статистической информации</w:t>
      </w:r>
      <w:r>
        <w:rPr>
          <w:rFonts w:ascii="Arial" w:hAnsi="Arial" w:cs="Arial"/>
          <w:i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550F"/>
    <w:rsid w:val="00010FD4"/>
    <w:rsid w:val="0001273A"/>
    <w:rsid w:val="0001587B"/>
    <w:rsid w:val="00016438"/>
    <w:rsid w:val="0001657E"/>
    <w:rsid w:val="00027283"/>
    <w:rsid w:val="00040180"/>
    <w:rsid w:val="00050D4F"/>
    <w:rsid w:val="00051484"/>
    <w:rsid w:val="00055D3D"/>
    <w:rsid w:val="0007511E"/>
    <w:rsid w:val="00077BCE"/>
    <w:rsid w:val="00082246"/>
    <w:rsid w:val="00087465"/>
    <w:rsid w:val="00087D5C"/>
    <w:rsid w:val="00091A3D"/>
    <w:rsid w:val="0009285D"/>
    <w:rsid w:val="000930BB"/>
    <w:rsid w:val="00094410"/>
    <w:rsid w:val="000A133B"/>
    <w:rsid w:val="000B1D17"/>
    <w:rsid w:val="000C44A2"/>
    <w:rsid w:val="000C4ED1"/>
    <w:rsid w:val="000D224C"/>
    <w:rsid w:val="000E0343"/>
    <w:rsid w:val="000E5497"/>
    <w:rsid w:val="0010301E"/>
    <w:rsid w:val="00106A60"/>
    <w:rsid w:val="001117F4"/>
    <w:rsid w:val="0011247E"/>
    <w:rsid w:val="00113222"/>
    <w:rsid w:val="0012232F"/>
    <w:rsid w:val="00136BA4"/>
    <w:rsid w:val="001378CB"/>
    <w:rsid w:val="0014704C"/>
    <w:rsid w:val="00153A11"/>
    <w:rsid w:val="00155725"/>
    <w:rsid w:val="00162784"/>
    <w:rsid w:val="00164C94"/>
    <w:rsid w:val="00174561"/>
    <w:rsid w:val="001828AB"/>
    <w:rsid w:val="00182A31"/>
    <w:rsid w:val="001935A7"/>
    <w:rsid w:val="00193879"/>
    <w:rsid w:val="00196403"/>
    <w:rsid w:val="00196A91"/>
    <w:rsid w:val="001A7728"/>
    <w:rsid w:val="001B205B"/>
    <w:rsid w:val="001B4CE7"/>
    <w:rsid w:val="001C7F14"/>
    <w:rsid w:val="001D503D"/>
    <w:rsid w:val="001D6ADE"/>
    <w:rsid w:val="001D7CB8"/>
    <w:rsid w:val="001E7971"/>
    <w:rsid w:val="00200284"/>
    <w:rsid w:val="00212DC8"/>
    <w:rsid w:val="002168F4"/>
    <w:rsid w:val="002239BF"/>
    <w:rsid w:val="00224A2A"/>
    <w:rsid w:val="00226792"/>
    <w:rsid w:val="00230621"/>
    <w:rsid w:val="00230AA0"/>
    <w:rsid w:val="00232893"/>
    <w:rsid w:val="00232AB5"/>
    <w:rsid w:val="0023381F"/>
    <w:rsid w:val="00234448"/>
    <w:rsid w:val="00237090"/>
    <w:rsid w:val="00237305"/>
    <w:rsid w:val="00247443"/>
    <w:rsid w:val="00247CF5"/>
    <w:rsid w:val="00255545"/>
    <w:rsid w:val="002672AC"/>
    <w:rsid w:val="00267424"/>
    <w:rsid w:val="00284AB7"/>
    <w:rsid w:val="00293AF3"/>
    <w:rsid w:val="002947CF"/>
    <w:rsid w:val="00294F71"/>
    <w:rsid w:val="00297EEF"/>
    <w:rsid w:val="002A2AD9"/>
    <w:rsid w:val="002B4312"/>
    <w:rsid w:val="002B730F"/>
    <w:rsid w:val="002B7838"/>
    <w:rsid w:val="002D0704"/>
    <w:rsid w:val="002D1416"/>
    <w:rsid w:val="002E1B97"/>
    <w:rsid w:val="002E1C14"/>
    <w:rsid w:val="002F071B"/>
    <w:rsid w:val="002F64EA"/>
    <w:rsid w:val="002F73DF"/>
    <w:rsid w:val="0030248F"/>
    <w:rsid w:val="00311FA6"/>
    <w:rsid w:val="003242DF"/>
    <w:rsid w:val="00326B39"/>
    <w:rsid w:val="00337682"/>
    <w:rsid w:val="00343A05"/>
    <w:rsid w:val="00344478"/>
    <w:rsid w:val="00353C8C"/>
    <w:rsid w:val="003644A9"/>
    <w:rsid w:val="00365582"/>
    <w:rsid w:val="00373285"/>
    <w:rsid w:val="00380119"/>
    <w:rsid w:val="003A3A94"/>
    <w:rsid w:val="003A7535"/>
    <w:rsid w:val="003B6CD9"/>
    <w:rsid w:val="003D37E3"/>
    <w:rsid w:val="003D683A"/>
    <w:rsid w:val="003E0801"/>
    <w:rsid w:val="003E095D"/>
    <w:rsid w:val="003E29B8"/>
    <w:rsid w:val="003E5358"/>
    <w:rsid w:val="003E5880"/>
    <w:rsid w:val="003E7510"/>
    <w:rsid w:val="003F26C3"/>
    <w:rsid w:val="00401649"/>
    <w:rsid w:val="004043AE"/>
    <w:rsid w:val="00412342"/>
    <w:rsid w:val="00416BE7"/>
    <w:rsid w:val="0041725E"/>
    <w:rsid w:val="00424CCE"/>
    <w:rsid w:val="004257D0"/>
    <w:rsid w:val="004365EC"/>
    <w:rsid w:val="0043734C"/>
    <w:rsid w:val="0044275F"/>
    <w:rsid w:val="00443DB7"/>
    <w:rsid w:val="0047310D"/>
    <w:rsid w:val="0049141E"/>
    <w:rsid w:val="00491790"/>
    <w:rsid w:val="0049550F"/>
    <w:rsid w:val="004A3E9C"/>
    <w:rsid w:val="004A6EBF"/>
    <w:rsid w:val="004C296D"/>
    <w:rsid w:val="004C4E50"/>
    <w:rsid w:val="004C4EC2"/>
    <w:rsid w:val="004D4990"/>
    <w:rsid w:val="004D6BC8"/>
    <w:rsid w:val="004F06D0"/>
    <w:rsid w:val="004F4791"/>
    <w:rsid w:val="00500BDA"/>
    <w:rsid w:val="005015B8"/>
    <w:rsid w:val="00514437"/>
    <w:rsid w:val="0051649F"/>
    <w:rsid w:val="005218BD"/>
    <w:rsid w:val="00524A8F"/>
    <w:rsid w:val="00531B26"/>
    <w:rsid w:val="00532BE9"/>
    <w:rsid w:val="0053438D"/>
    <w:rsid w:val="005351CD"/>
    <w:rsid w:val="0053529C"/>
    <w:rsid w:val="00540578"/>
    <w:rsid w:val="00545DA9"/>
    <w:rsid w:val="0054694E"/>
    <w:rsid w:val="0056687C"/>
    <w:rsid w:val="00570F5D"/>
    <w:rsid w:val="00572320"/>
    <w:rsid w:val="005775E9"/>
    <w:rsid w:val="00581067"/>
    <w:rsid w:val="00592BB0"/>
    <w:rsid w:val="005A25E1"/>
    <w:rsid w:val="005A3ACA"/>
    <w:rsid w:val="005A3EBD"/>
    <w:rsid w:val="005A4232"/>
    <w:rsid w:val="005A6574"/>
    <w:rsid w:val="005A75B9"/>
    <w:rsid w:val="005B123F"/>
    <w:rsid w:val="005B5F7D"/>
    <w:rsid w:val="005C101F"/>
    <w:rsid w:val="005C1A14"/>
    <w:rsid w:val="005C4A66"/>
    <w:rsid w:val="005C4C23"/>
    <w:rsid w:val="005D0999"/>
    <w:rsid w:val="005D18E4"/>
    <w:rsid w:val="00602E18"/>
    <w:rsid w:val="00605B71"/>
    <w:rsid w:val="00612F83"/>
    <w:rsid w:val="006228E5"/>
    <w:rsid w:val="00624C75"/>
    <w:rsid w:val="0063135D"/>
    <w:rsid w:val="006362DC"/>
    <w:rsid w:val="00647429"/>
    <w:rsid w:val="006501C5"/>
    <w:rsid w:val="0066614C"/>
    <w:rsid w:val="006729AA"/>
    <w:rsid w:val="00673FBF"/>
    <w:rsid w:val="00677B6F"/>
    <w:rsid w:val="006814DF"/>
    <w:rsid w:val="00683F4C"/>
    <w:rsid w:val="00687E30"/>
    <w:rsid w:val="0069170F"/>
    <w:rsid w:val="006937F8"/>
    <w:rsid w:val="006A776E"/>
    <w:rsid w:val="006B3195"/>
    <w:rsid w:val="006B4484"/>
    <w:rsid w:val="006B580A"/>
    <w:rsid w:val="006C3A16"/>
    <w:rsid w:val="006D3143"/>
    <w:rsid w:val="006D7C51"/>
    <w:rsid w:val="006E0D7D"/>
    <w:rsid w:val="006E24D1"/>
    <w:rsid w:val="006F30AE"/>
    <w:rsid w:val="00703C18"/>
    <w:rsid w:val="00715B8E"/>
    <w:rsid w:val="00721F71"/>
    <w:rsid w:val="00733A87"/>
    <w:rsid w:val="0073649E"/>
    <w:rsid w:val="00737013"/>
    <w:rsid w:val="00745506"/>
    <w:rsid w:val="00750853"/>
    <w:rsid w:val="00752EEC"/>
    <w:rsid w:val="00761FE6"/>
    <w:rsid w:val="00771837"/>
    <w:rsid w:val="0077614E"/>
    <w:rsid w:val="00785055"/>
    <w:rsid w:val="00785592"/>
    <w:rsid w:val="00787773"/>
    <w:rsid w:val="007A46E7"/>
    <w:rsid w:val="007B366A"/>
    <w:rsid w:val="007B607E"/>
    <w:rsid w:val="007C1DE7"/>
    <w:rsid w:val="007E689B"/>
    <w:rsid w:val="007F0705"/>
    <w:rsid w:val="007F1E64"/>
    <w:rsid w:val="007F2849"/>
    <w:rsid w:val="007F2EBA"/>
    <w:rsid w:val="0082240D"/>
    <w:rsid w:val="00827C6E"/>
    <w:rsid w:val="0083281E"/>
    <w:rsid w:val="00832D5E"/>
    <w:rsid w:val="00842D0B"/>
    <w:rsid w:val="00844A2A"/>
    <w:rsid w:val="0084511D"/>
    <w:rsid w:val="00861681"/>
    <w:rsid w:val="008653F6"/>
    <w:rsid w:val="008675F5"/>
    <w:rsid w:val="00871E29"/>
    <w:rsid w:val="00881E75"/>
    <w:rsid w:val="0088422E"/>
    <w:rsid w:val="0088665C"/>
    <w:rsid w:val="0089072D"/>
    <w:rsid w:val="008A2104"/>
    <w:rsid w:val="008A2E0F"/>
    <w:rsid w:val="008B34D4"/>
    <w:rsid w:val="008B7065"/>
    <w:rsid w:val="008D11F4"/>
    <w:rsid w:val="008D5E48"/>
    <w:rsid w:val="008E311E"/>
    <w:rsid w:val="008F0A8D"/>
    <w:rsid w:val="008F234A"/>
    <w:rsid w:val="008F45AC"/>
    <w:rsid w:val="008F7FAD"/>
    <w:rsid w:val="00902CBA"/>
    <w:rsid w:val="009216C9"/>
    <w:rsid w:val="00927A2B"/>
    <w:rsid w:val="009322B5"/>
    <w:rsid w:val="00942528"/>
    <w:rsid w:val="00945436"/>
    <w:rsid w:val="0095022E"/>
    <w:rsid w:val="00950936"/>
    <w:rsid w:val="009527F9"/>
    <w:rsid w:val="00961F44"/>
    <w:rsid w:val="0096382F"/>
    <w:rsid w:val="009639D8"/>
    <w:rsid w:val="00966371"/>
    <w:rsid w:val="009860EB"/>
    <w:rsid w:val="00987616"/>
    <w:rsid w:val="009A0158"/>
    <w:rsid w:val="009A1A7D"/>
    <w:rsid w:val="009A21A5"/>
    <w:rsid w:val="009B3E2A"/>
    <w:rsid w:val="009C33C8"/>
    <w:rsid w:val="009C48E7"/>
    <w:rsid w:val="009F5696"/>
    <w:rsid w:val="009F6C73"/>
    <w:rsid w:val="00A0082B"/>
    <w:rsid w:val="00A00A98"/>
    <w:rsid w:val="00A0114C"/>
    <w:rsid w:val="00A01915"/>
    <w:rsid w:val="00A068F5"/>
    <w:rsid w:val="00A076E3"/>
    <w:rsid w:val="00A200DB"/>
    <w:rsid w:val="00A2018C"/>
    <w:rsid w:val="00A2060C"/>
    <w:rsid w:val="00A26E66"/>
    <w:rsid w:val="00A32502"/>
    <w:rsid w:val="00A40301"/>
    <w:rsid w:val="00A40B29"/>
    <w:rsid w:val="00A46F47"/>
    <w:rsid w:val="00A517CF"/>
    <w:rsid w:val="00A5281A"/>
    <w:rsid w:val="00A53587"/>
    <w:rsid w:val="00A70129"/>
    <w:rsid w:val="00A75499"/>
    <w:rsid w:val="00A755C4"/>
    <w:rsid w:val="00A81ABB"/>
    <w:rsid w:val="00A83D3E"/>
    <w:rsid w:val="00A90E9D"/>
    <w:rsid w:val="00A97B7A"/>
    <w:rsid w:val="00AA7863"/>
    <w:rsid w:val="00AB1C66"/>
    <w:rsid w:val="00AB4ADB"/>
    <w:rsid w:val="00AD2719"/>
    <w:rsid w:val="00AE2F25"/>
    <w:rsid w:val="00AE449F"/>
    <w:rsid w:val="00AF4CA3"/>
    <w:rsid w:val="00AF7F95"/>
    <w:rsid w:val="00B07F08"/>
    <w:rsid w:val="00B12B90"/>
    <w:rsid w:val="00B13EF3"/>
    <w:rsid w:val="00B13F7E"/>
    <w:rsid w:val="00B15E06"/>
    <w:rsid w:val="00B16150"/>
    <w:rsid w:val="00B23ED4"/>
    <w:rsid w:val="00B326CE"/>
    <w:rsid w:val="00B445E6"/>
    <w:rsid w:val="00B501F8"/>
    <w:rsid w:val="00B5298F"/>
    <w:rsid w:val="00B570BE"/>
    <w:rsid w:val="00B5729F"/>
    <w:rsid w:val="00B57CA1"/>
    <w:rsid w:val="00B63C0E"/>
    <w:rsid w:val="00B67594"/>
    <w:rsid w:val="00B71905"/>
    <w:rsid w:val="00B822A3"/>
    <w:rsid w:val="00B85FD1"/>
    <w:rsid w:val="00B9652C"/>
    <w:rsid w:val="00BA6722"/>
    <w:rsid w:val="00BB6F50"/>
    <w:rsid w:val="00BC0F30"/>
    <w:rsid w:val="00BC61A9"/>
    <w:rsid w:val="00BE10E3"/>
    <w:rsid w:val="00BE5126"/>
    <w:rsid w:val="00BF735D"/>
    <w:rsid w:val="00C00B50"/>
    <w:rsid w:val="00C0309C"/>
    <w:rsid w:val="00C06D5C"/>
    <w:rsid w:val="00C11954"/>
    <w:rsid w:val="00C163FF"/>
    <w:rsid w:val="00C16CFC"/>
    <w:rsid w:val="00C20FB1"/>
    <w:rsid w:val="00C21C12"/>
    <w:rsid w:val="00C223C9"/>
    <w:rsid w:val="00C269CD"/>
    <w:rsid w:val="00C30051"/>
    <w:rsid w:val="00C30E0B"/>
    <w:rsid w:val="00C431B0"/>
    <w:rsid w:val="00C45300"/>
    <w:rsid w:val="00C458D1"/>
    <w:rsid w:val="00C56A44"/>
    <w:rsid w:val="00C64DE0"/>
    <w:rsid w:val="00C82CF6"/>
    <w:rsid w:val="00C832EF"/>
    <w:rsid w:val="00C9165F"/>
    <w:rsid w:val="00C941D4"/>
    <w:rsid w:val="00C96274"/>
    <w:rsid w:val="00CA4942"/>
    <w:rsid w:val="00CB0212"/>
    <w:rsid w:val="00CB50CE"/>
    <w:rsid w:val="00CC5591"/>
    <w:rsid w:val="00CC6BD0"/>
    <w:rsid w:val="00CD661D"/>
    <w:rsid w:val="00CD75F9"/>
    <w:rsid w:val="00D076A3"/>
    <w:rsid w:val="00D12FDC"/>
    <w:rsid w:val="00D132C7"/>
    <w:rsid w:val="00D208FB"/>
    <w:rsid w:val="00D25D17"/>
    <w:rsid w:val="00D44FF1"/>
    <w:rsid w:val="00D469A9"/>
    <w:rsid w:val="00D51322"/>
    <w:rsid w:val="00D57607"/>
    <w:rsid w:val="00D577B2"/>
    <w:rsid w:val="00D663AC"/>
    <w:rsid w:val="00D826D0"/>
    <w:rsid w:val="00D91366"/>
    <w:rsid w:val="00D91FDE"/>
    <w:rsid w:val="00D9567D"/>
    <w:rsid w:val="00DA130F"/>
    <w:rsid w:val="00DA1894"/>
    <w:rsid w:val="00DA42DE"/>
    <w:rsid w:val="00DC27ED"/>
    <w:rsid w:val="00DD36D5"/>
    <w:rsid w:val="00DE1935"/>
    <w:rsid w:val="00DE3B37"/>
    <w:rsid w:val="00DE66E0"/>
    <w:rsid w:val="00DF18DA"/>
    <w:rsid w:val="00DF4B0D"/>
    <w:rsid w:val="00DF5AEB"/>
    <w:rsid w:val="00DF68D5"/>
    <w:rsid w:val="00E033D5"/>
    <w:rsid w:val="00E06650"/>
    <w:rsid w:val="00E10793"/>
    <w:rsid w:val="00E139B0"/>
    <w:rsid w:val="00E13A6C"/>
    <w:rsid w:val="00E14F04"/>
    <w:rsid w:val="00E163E5"/>
    <w:rsid w:val="00E20995"/>
    <w:rsid w:val="00E242AF"/>
    <w:rsid w:val="00E25A68"/>
    <w:rsid w:val="00E309C3"/>
    <w:rsid w:val="00E3228D"/>
    <w:rsid w:val="00E322C7"/>
    <w:rsid w:val="00E37EAE"/>
    <w:rsid w:val="00E521B1"/>
    <w:rsid w:val="00E61FB5"/>
    <w:rsid w:val="00E64189"/>
    <w:rsid w:val="00E7277C"/>
    <w:rsid w:val="00E77339"/>
    <w:rsid w:val="00E80176"/>
    <w:rsid w:val="00E8062F"/>
    <w:rsid w:val="00E83661"/>
    <w:rsid w:val="00E961EA"/>
    <w:rsid w:val="00E96857"/>
    <w:rsid w:val="00EA331B"/>
    <w:rsid w:val="00EA61A3"/>
    <w:rsid w:val="00EC5082"/>
    <w:rsid w:val="00EC743C"/>
    <w:rsid w:val="00ED0D39"/>
    <w:rsid w:val="00EE0074"/>
    <w:rsid w:val="00EE0C43"/>
    <w:rsid w:val="00EE17C1"/>
    <w:rsid w:val="00EE2CCF"/>
    <w:rsid w:val="00EE5055"/>
    <w:rsid w:val="00EE506D"/>
    <w:rsid w:val="00EE6F10"/>
    <w:rsid w:val="00EF0257"/>
    <w:rsid w:val="00F15EFF"/>
    <w:rsid w:val="00F17D2B"/>
    <w:rsid w:val="00F279D9"/>
    <w:rsid w:val="00F453B9"/>
    <w:rsid w:val="00F456C5"/>
    <w:rsid w:val="00F529A8"/>
    <w:rsid w:val="00F7440E"/>
    <w:rsid w:val="00F83D98"/>
    <w:rsid w:val="00F963B9"/>
    <w:rsid w:val="00FA7DB8"/>
    <w:rsid w:val="00FB6D5F"/>
    <w:rsid w:val="00FB761E"/>
    <w:rsid w:val="00FC3829"/>
    <w:rsid w:val="00FC6132"/>
    <w:rsid w:val="00FD5F35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9"/>
    <w:qFormat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iCs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120"/>
      <w:outlineLvl w:val="1"/>
    </w:pPr>
    <w:rPr>
      <w:rFonts w:ascii="AGOpus" w:hAnsi="AGOpus"/>
      <w:i/>
      <w:iCs/>
    </w:rPr>
  </w:style>
  <w:style w:type="paragraph" w:styleId="3">
    <w:name w:val="heading 3"/>
    <w:basedOn w:val="a"/>
    <w:link w:val="30"/>
    <w:uiPriority w:val="9"/>
    <w:qFormat/>
    <w:pPr>
      <w:keepNext/>
      <w:jc w:val="center"/>
      <w:outlineLvl w:val="2"/>
    </w:pPr>
    <w:rPr>
      <w:rFonts w:ascii="AGOpus" w:hAnsi="AGOpus"/>
      <w:b/>
      <w:bCs/>
      <w:i/>
      <w:iCs/>
      <w:sz w:val="22"/>
      <w:szCs w:val="22"/>
    </w:rPr>
  </w:style>
  <w:style w:type="paragraph" w:styleId="4">
    <w:name w:val="heading 4"/>
    <w:basedOn w:val="a"/>
    <w:link w:val="40"/>
    <w:uiPriority w:val="9"/>
    <w:qFormat/>
    <w:pPr>
      <w:keepNext/>
      <w:spacing w:before="120" w:after="120"/>
      <w:ind w:left="284"/>
      <w:outlineLvl w:val="3"/>
    </w:pPr>
    <w:rPr>
      <w:rFonts w:ascii="AGOpus" w:hAnsi="AGOpus"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180" w:after="80"/>
      <w:outlineLvl w:val="4"/>
    </w:pPr>
    <w:rPr>
      <w:rFonts w:ascii="AGOpus" w:hAnsi="AGOpus"/>
      <w:i/>
      <w:iCs/>
      <w:color w:val="000000"/>
    </w:rPr>
  </w:style>
  <w:style w:type="paragraph" w:styleId="6">
    <w:name w:val="heading 6"/>
    <w:basedOn w:val="a"/>
    <w:link w:val="60"/>
    <w:uiPriority w:val="9"/>
    <w:qFormat/>
    <w:pPr>
      <w:keepNext/>
      <w:spacing w:before="60" w:after="60"/>
      <w:ind w:left="142" w:right="-57"/>
      <w:outlineLvl w:val="5"/>
    </w:pPr>
    <w:rPr>
      <w:rFonts w:ascii="AGOpus" w:hAnsi="AGOpus"/>
      <w:i/>
      <w:iCs/>
      <w:color w:val="000000"/>
    </w:rPr>
  </w:style>
  <w:style w:type="paragraph" w:styleId="7">
    <w:name w:val="heading 7"/>
    <w:basedOn w:val="a"/>
    <w:link w:val="70"/>
    <w:uiPriority w:val="9"/>
    <w:qFormat/>
    <w:pPr>
      <w:keepNext/>
      <w:spacing w:before="120" w:after="120"/>
      <w:ind w:left="318" w:right="240"/>
      <w:outlineLvl w:val="6"/>
    </w:pPr>
    <w:rPr>
      <w:rFonts w:ascii="AGOpus" w:hAnsi="AGOpus"/>
      <w:b/>
      <w:bCs/>
      <w:i/>
      <w:iCs/>
      <w:color w:val="000000"/>
    </w:rPr>
  </w:style>
  <w:style w:type="paragraph" w:styleId="8">
    <w:name w:val="heading 8"/>
    <w:basedOn w:val="a"/>
    <w:link w:val="80"/>
    <w:uiPriority w:val="9"/>
    <w:qFormat/>
    <w:pPr>
      <w:keepNext/>
      <w:spacing w:before="120" w:after="120"/>
      <w:ind w:left="318" w:right="98"/>
      <w:outlineLvl w:val="7"/>
    </w:pPr>
    <w:rPr>
      <w:rFonts w:ascii="AGOpus" w:hAnsi="AGOpus"/>
      <w:b/>
      <w:bCs/>
      <w:i/>
      <w:iCs/>
      <w:color w:val="000000"/>
    </w:rPr>
  </w:style>
  <w:style w:type="paragraph" w:styleId="9">
    <w:name w:val="heading 9"/>
    <w:basedOn w:val="a"/>
    <w:link w:val="90"/>
    <w:uiPriority w:val="9"/>
    <w:qFormat/>
    <w:pPr>
      <w:keepNext/>
      <w:spacing w:before="60" w:after="60"/>
      <w:ind w:left="-28" w:right="-28"/>
      <w:outlineLvl w:val="8"/>
    </w:pPr>
    <w:rPr>
      <w:rFonts w:ascii="AGOpus" w:hAnsi="AGOpus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GOpus" w:hAnsi="AGOpus" w:hint="default"/>
      <w:b/>
      <w:bCs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note text"/>
    <w:basedOn w:val="a"/>
    <w:link w:val="a4"/>
    <w:uiPriority w:val="99"/>
    <w:semiHidden/>
    <w:unhideWhenUsed/>
  </w:style>
  <w:style w:type="character" w:customStyle="1" w:styleId="a4">
    <w:name w:val="Текст сноски Знак"/>
    <w:basedOn w:val="a0"/>
    <w:link w:val="a3"/>
    <w:uiPriority w:val="99"/>
    <w:semiHidden/>
    <w:rPr>
      <w:rFonts w:eastAsiaTheme="minorEastAsia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eastAsiaTheme="minorEastAsia"/>
    </w:rPr>
  </w:style>
  <w:style w:type="paragraph" w:styleId="a9">
    <w:name w:val="footer"/>
    <w:basedOn w:val="a"/>
    <w:link w:val="aa"/>
    <w:unhideWhenUsed/>
  </w:style>
  <w:style w:type="character" w:customStyle="1" w:styleId="aa">
    <w:name w:val="Нижний колонтитул Знак"/>
    <w:basedOn w:val="a0"/>
    <w:link w:val="a9"/>
  </w:style>
  <w:style w:type="paragraph" w:styleId="ab">
    <w:name w:val="caption"/>
    <w:basedOn w:val="a"/>
    <w:uiPriority w:val="35"/>
    <w:qFormat/>
    <w:pPr>
      <w:pageBreakBefore/>
      <w:spacing w:before="140" w:after="760"/>
      <w:jc w:val="center"/>
    </w:pPr>
    <w:rPr>
      <w:rFonts w:ascii="Bodoni" w:hAnsi="Bodoni"/>
      <w:b/>
      <w:bCs/>
      <w:i/>
      <w:i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Title"/>
    <w:basedOn w:val="a"/>
    <w:link w:val="ad"/>
    <w:uiPriority w:val="10"/>
    <w:qFormat/>
    <w:pPr>
      <w:spacing w:before="120" w:line="300" w:lineRule="atLeast"/>
      <w:ind w:left="283" w:hanging="283"/>
      <w:jc w:val="center"/>
    </w:pPr>
    <w:rPr>
      <w:rFonts w:ascii="Arial CYR" w:hAnsi="Arial CYR" w:cs="Arial CYR"/>
      <w:b/>
      <w:bCs/>
      <w:caps/>
      <w:sz w:val="28"/>
      <w:szCs w:val="2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iPriority w:val="99"/>
    <w:semiHidden/>
    <w:unhideWhenUsed/>
    <w:pPr>
      <w:pageBreakBefore/>
      <w:spacing w:before="140" w:after="120"/>
      <w:jc w:val="center"/>
    </w:pPr>
    <w:rPr>
      <w:rFonts w:ascii="Bodoni" w:hAnsi="Bodoni"/>
      <w:b/>
      <w:bCs/>
      <w:i/>
      <w:iCs/>
      <w:sz w:val="36"/>
      <w:szCs w:val="36"/>
    </w:rPr>
  </w:style>
  <w:style w:type="character" w:customStyle="1" w:styleId="af">
    <w:name w:val="Основной текст Знак"/>
    <w:basedOn w:val="a0"/>
    <w:link w:val="ae"/>
    <w:uiPriority w:val="99"/>
    <w:semiHidden/>
    <w:rPr>
      <w:rFonts w:eastAsiaTheme="minorEastAsia"/>
    </w:rPr>
  </w:style>
  <w:style w:type="paragraph" w:styleId="af0">
    <w:name w:val="Body Text Indent"/>
    <w:basedOn w:val="a"/>
    <w:link w:val="af1"/>
    <w:uiPriority w:val="99"/>
    <w:semiHidden/>
    <w:unhideWhenUsed/>
    <w:pPr>
      <w:ind w:firstLine="561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Pr>
      <w:rFonts w:eastAsiaTheme="minorEastAsia"/>
    </w:rPr>
  </w:style>
  <w:style w:type="paragraph" w:styleId="21">
    <w:name w:val="Body Text 2"/>
    <w:basedOn w:val="a"/>
    <w:link w:val="22"/>
    <w:uiPriority w:val="99"/>
    <w:semiHidden/>
    <w:unhideWhenUsed/>
    <w:pPr>
      <w:spacing w:before="120" w:after="120"/>
    </w:pPr>
    <w:rPr>
      <w:rFonts w:ascii="Arial" w:hAnsi="Arial" w:cs="Arial"/>
      <w:i/>
      <w:i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eastAsiaTheme="minorEastAsia"/>
    </w:rPr>
  </w:style>
  <w:style w:type="paragraph" w:styleId="31">
    <w:name w:val="Body Text 3"/>
    <w:basedOn w:val="a"/>
    <w:link w:val="32"/>
    <w:uiPriority w:val="99"/>
    <w:semiHidden/>
    <w:unhideWhenUsed/>
    <w:rPr>
      <w:rFonts w:ascii="Arial" w:hAnsi="Arial" w:cs="Arial"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eastAsiaTheme="minorEastAsi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pageBreakBefore/>
      <w:ind w:firstLine="720"/>
    </w:pPr>
    <w:rPr>
      <w:rFonts w:ascii="Arial" w:hAnsi="Arial" w:cs="Arial"/>
      <w:i/>
      <w:i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eastAsiaTheme="minorEastAsia"/>
    </w:rPr>
  </w:style>
  <w:style w:type="paragraph" w:styleId="33">
    <w:name w:val="Body Text Indent 3"/>
    <w:basedOn w:val="a"/>
    <w:link w:val="34"/>
    <w:uiPriority w:val="99"/>
    <w:semiHidden/>
    <w:unhideWhenUsed/>
    <w:pPr>
      <w:ind w:firstLine="720"/>
      <w:jc w:val="both"/>
    </w:pPr>
    <w:rPr>
      <w:rFonts w:ascii="Arial" w:hAnsi="Arial" w:cs="Arial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eastAsiaTheme="minorEastAsia"/>
      <w:sz w:val="16"/>
      <w:szCs w:val="16"/>
    </w:rPr>
  </w:style>
  <w:style w:type="paragraph" w:styleId="af2">
    <w:name w:val="Block Text"/>
    <w:basedOn w:val="a"/>
    <w:uiPriority w:val="99"/>
    <w:semiHidden/>
    <w:unhideWhenUsed/>
    <w:pPr>
      <w:spacing w:before="180" w:after="180"/>
      <w:ind w:left="284" w:right="1134"/>
    </w:pPr>
    <w:rPr>
      <w:rFonts w:ascii="Arial" w:hAnsi="Arial" w:cs="Arial"/>
      <w:i/>
      <w:iCs/>
      <w:caps/>
      <w:sz w:val="22"/>
      <w:szCs w:val="22"/>
    </w:rPr>
  </w:style>
  <w:style w:type="paragraph" w:styleId="af3">
    <w:name w:val="Document Map"/>
    <w:basedOn w:val="a"/>
    <w:link w:val="af4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onsolas" w:eastAsiaTheme="minorEastAsia" w:hAnsi="Consolas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 w:hint="default"/>
    </w:rPr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210">
    <w:name w:val="Основной текст 21"/>
    <w:basedOn w:val="a"/>
    <w:pPr>
      <w:spacing w:after="120"/>
      <w:ind w:left="283"/>
      <w:jc w:val="both"/>
    </w:pPr>
  </w:style>
  <w:style w:type="paragraph" w:customStyle="1" w:styleId="11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Ieeiaiea">
    <w:name w:val="I?eei?aiea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  <w:sz w:val="24"/>
      <w:szCs w:val="24"/>
    </w:rPr>
  </w:style>
  <w:style w:type="paragraph" w:customStyle="1" w:styleId="12">
    <w:name w:val="Цитата1"/>
    <w:basedOn w:val="a"/>
    <w:pPr>
      <w:spacing w:before="100" w:after="100"/>
      <w:ind w:left="567" w:right="1134" w:hanging="284"/>
    </w:pPr>
    <w:rPr>
      <w:rFonts w:ascii="AGOpus" w:hAnsi="AGOpus"/>
      <w:i/>
      <w:iCs/>
      <w:caps/>
    </w:rPr>
  </w:style>
  <w:style w:type="paragraph" w:customStyle="1" w:styleId="220">
    <w:name w:val="Основной текст 22"/>
    <w:basedOn w:val="a"/>
    <w:pPr>
      <w:spacing w:after="120"/>
      <w:ind w:left="283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oaenoniinee">
    <w:name w:val="oaeno niinee"/>
    <w:basedOn w:val="a"/>
  </w:style>
  <w:style w:type="paragraph" w:customStyle="1" w:styleId="211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iCs/>
      <w:sz w:val="22"/>
      <w:szCs w:val="22"/>
    </w:rPr>
  </w:style>
  <w:style w:type="paragraph" w:customStyle="1" w:styleId="310">
    <w:name w:val="Основной текст 31"/>
    <w:basedOn w:val="a"/>
    <w:pPr>
      <w:spacing w:before="60" w:after="60"/>
    </w:pPr>
    <w:rPr>
      <w:rFonts w:ascii="AGOpus" w:hAnsi="AGOpus"/>
      <w:i/>
      <w:iCs/>
      <w:sz w:val="24"/>
      <w:szCs w:val="24"/>
    </w:rPr>
  </w:style>
  <w:style w:type="paragraph" w:customStyle="1" w:styleId="25">
    <w:name w:val="Текст2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760"/>
      <w:jc w:val="center"/>
    </w:pPr>
    <w:rPr>
      <w:rFonts w:ascii="Bodoni" w:hAnsi="Bodoni"/>
      <w:i/>
      <w:iCs/>
      <w:sz w:val="28"/>
      <w:szCs w:val="28"/>
    </w:rPr>
  </w:style>
  <w:style w:type="paragraph" w:customStyle="1" w:styleId="26">
    <w:name w:val="Цитата2"/>
    <w:basedOn w:val="a"/>
    <w:pPr>
      <w:spacing w:before="100" w:after="100"/>
      <w:ind w:left="567" w:right="1134" w:hanging="284"/>
    </w:pPr>
    <w:rPr>
      <w:rFonts w:ascii="AGOpus" w:hAnsi="AGOpus"/>
      <w:i/>
      <w:iCs/>
      <w:caps/>
    </w:rPr>
  </w:style>
  <w:style w:type="paragraph" w:customStyle="1" w:styleId="27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21">
    <w:name w:val="Основной текст с отступом 22"/>
    <w:basedOn w:val="a"/>
    <w:pPr>
      <w:spacing w:before="60" w:after="60"/>
      <w:ind w:firstLine="1134"/>
      <w:jc w:val="both"/>
    </w:pPr>
    <w:rPr>
      <w:rFonts w:ascii="AGOpus" w:hAnsi="AGOpus"/>
      <w:i/>
      <w:iCs/>
      <w:sz w:val="22"/>
      <w:szCs w:val="22"/>
    </w:rPr>
  </w:style>
  <w:style w:type="paragraph" w:customStyle="1" w:styleId="320">
    <w:name w:val="Основной текст 32"/>
    <w:basedOn w:val="a"/>
    <w:pPr>
      <w:spacing w:before="60" w:after="60"/>
    </w:pPr>
    <w:rPr>
      <w:rFonts w:ascii="AGOpus" w:hAnsi="AGOpus"/>
      <w:i/>
      <w:iCs/>
      <w:sz w:val="24"/>
      <w:szCs w:val="24"/>
    </w:rPr>
  </w:style>
  <w:style w:type="paragraph" w:customStyle="1" w:styleId="af9">
    <w:name w:val="Ðàçäåë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240">
    <w:name w:val="Основной текст 24"/>
    <w:basedOn w:val="a"/>
    <w:pPr>
      <w:spacing w:before="60" w:after="60" w:line="288" w:lineRule="auto"/>
      <w:ind w:firstLine="567"/>
      <w:jc w:val="both"/>
    </w:pPr>
    <w:rPr>
      <w:rFonts w:ascii="AGOpus" w:hAnsi="AGOpus"/>
      <w:i/>
      <w:iCs/>
      <w:sz w:val="22"/>
      <w:szCs w:val="22"/>
    </w:rPr>
  </w:style>
  <w:style w:type="paragraph" w:customStyle="1" w:styleId="35">
    <w:name w:val="Текст3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afa">
    <w:name w:val="Ïðèëîæåíèå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b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c">
    <w:name w:val="Òàáëèöà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  <w:sz w:val="24"/>
      <w:szCs w:val="24"/>
    </w:rPr>
  </w:style>
  <w:style w:type="paragraph" w:customStyle="1" w:styleId="afd">
    <w:name w:val="òåêñò ñíîñêè"/>
    <w:basedOn w:val="a"/>
  </w:style>
  <w:style w:type="paragraph" w:customStyle="1" w:styleId="36">
    <w:name w:val="Цитата3"/>
    <w:basedOn w:val="a"/>
    <w:pPr>
      <w:pageBreakBefore/>
      <w:spacing w:before="120" w:after="180"/>
      <w:ind w:left="568" w:right="1134" w:hanging="284"/>
    </w:pPr>
    <w:rPr>
      <w:rFonts w:ascii="Arial" w:hAnsi="Arial" w:cs="Arial"/>
      <w:i/>
      <w:iCs/>
    </w:rPr>
  </w:style>
  <w:style w:type="paragraph" w:customStyle="1" w:styleId="231">
    <w:name w:val="Основной текст с отступом 23"/>
    <w:basedOn w:val="a"/>
    <w:pPr>
      <w:ind w:firstLine="567"/>
      <w:jc w:val="both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37">
    <w:name w:val="Схема документа3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21">
    <w:name w:val="Основной текст с отступом 32"/>
    <w:basedOn w:val="a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fe">
    <w:name w:val="Раздел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aff">
    <w:name w:val="Приложение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f0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f1">
    <w:name w:val="Абзац"/>
    <w:basedOn w:val="a"/>
    <w:pPr>
      <w:spacing w:before="400" w:line="300" w:lineRule="auto"/>
      <w:ind w:firstLine="72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14">
    <w:name w:val="Список 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aff2">
    <w:name w:val="Список с маркерами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aff3">
    <w:name w:val="Список с номерами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312">
    <w:name w:val="Верхний колонтитул312"/>
    <w:basedOn w:val="a"/>
    <w:pPr>
      <w:jc w:val="both"/>
    </w:pPr>
  </w:style>
  <w:style w:type="paragraph" w:customStyle="1" w:styleId="15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">
    <w:name w:val="Title3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6">
    <w:name w:val="Обычный1"/>
    <w:basedOn w:val="a"/>
    <w:pPr>
      <w:snapToGrid w:val="0"/>
    </w:pPr>
    <w:rPr>
      <w:sz w:val="24"/>
      <w:szCs w:val="24"/>
    </w:rPr>
  </w:style>
  <w:style w:type="paragraph" w:customStyle="1" w:styleId="313">
    <w:name w:val="Верхний колонтитул31"/>
    <w:basedOn w:val="a"/>
    <w:pPr>
      <w:jc w:val="both"/>
    </w:pPr>
  </w:style>
  <w:style w:type="paragraph" w:customStyle="1" w:styleId="3110">
    <w:name w:val="Верхний колонтитул311"/>
    <w:basedOn w:val="a"/>
    <w:pPr>
      <w:jc w:val="both"/>
    </w:pPr>
  </w:style>
  <w:style w:type="paragraph" w:customStyle="1" w:styleId="38">
    <w:name w:val="Верхний колонтитул3"/>
    <w:basedOn w:val="a"/>
    <w:pPr>
      <w:jc w:val="both"/>
    </w:pPr>
  </w:style>
  <w:style w:type="paragraph" w:customStyle="1" w:styleId="aff4">
    <w:name w:val="текст сноски"/>
    <w:basedOn w:val="a"/>
    <w:pPr>
      <w:jc w:val="both"/>
    </w:pPr>
  </w:style>
  <w:style w:type="paragraph" w:customStyle="1" w:styleId="BodyText3">
    <w:name w:val="Body Text3"/>
    <w:basedOn w:val="a"/>
    <w:pPr>
      <w:snapToGrid w:val="0"/>
      <w:spacing w:after="120"/>
    </w:pPr>
  </w:style>
  <w:style w:type="paragraph" w:customStyle="1" w:styleId="39">
    <w:name w:val="заголовок 3"/>
    <w:basedOn w:val="a"/>
    <w:pPr>
      <w:keepNext/>
      <w:spacing w:before="160" w:line="200" w:lineRule="atLeast"/>
      <w:jc w:val="both"/>
    </w:pPr>
    <w:rPr>
      <w:b/>
      <w:bCs/>
      <w:i/>
      <w:iCs/>
    </w:rPr>
  </w:style>
  <w:style w:type="paragraph" w:customStyle="1" w:styleId="130">
    <w:name w:val="заголовок 13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17">
    <w:name w:val="заголовок 1"/>
    <w:basedOn w:val="a"/>
    <w:pPr>
      <w:keepNext/>
      <w:ind w:left="-57" w:right="-57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241">
    <w:name w:val="заголовок 24"/>
    <w:basedOn w:val="a"/>
    <w:pPr>
      <w:keepNext/>
      <w:spacing w:line="200" w:lineRule="atLeast"/>
      <w:ind w:left="-57" w:right="-57"/>
      <w:jc w:val="center"/>
    </w:pPr>
    <w:rPr>
      <w:sz w:val="16"/>
      <w:szCs w:val="16"/>
      <w:u w:val="single"/>
    </w:rPr>
  </w:style>
  <w:style w:type="paragraph" w:customStyle="1" w:styleId="28">
    <w:name w:val="Верхний колонтитул2"/>
    <w:basedOn w:val="a"/>
    <w:pPr>
      <w:jc w:val="both"/>
    </w:pPr>
    <w:rPr>
      <w:sz w:val="16"/>
      <w:szCs w:val="16"/>
    </w:rPr>
  </w:style>
  <w:style w:type="paragraph" w:customStyle="1" w:styleId="18">
    <w:name w:val="Основной текст1"/>
    <w:basedOn w:val="a"/>
    <w:pPr>
      <w:snapToGrid w:val="0"/>
      <w:spacing w:after="120"/>
    </w:pPr>
  </w:style>
  <w:style w:type="paragraph" w:customStyle="1" w:styleId="110">
    <w:name w:val="заголовок 11"/>
    <w:basedOn w:val="a"/>
    <w:pPr>
      <w:keepNext/>
      <w:spacing w:line="200" w:lineRule="atLeast"/>
      <w:ind w:right="227"/>
      <w:jc w:val="both"/>
    </w:pPr>
    <w:rPr>
      <w:b/>
      <w:bCs/>
    </w:rPr>
  </w:style>
  <w:style w:type="paragraph" w:customStyle="1" w:styleId="19">
    <w:name w:val="Верхний колонтитул1"/>
    <w:basedOn w:val="a"/>
    <w:pPr>
      <w:jc w:val="both"/>
    </w:pPr>
    <w:rPr>
      <w:sz w:val="16"/>
      <w:szCs w:val="16"/>
    </w:rPr>
  </w:style>
  <w:style w:type="paragraph" w:customStyle="1" w:styleId="3130">
    <w:name w:val="Верхний колонтитул313"/>
    <w:basedOn w:val="a"/>
    <w:pPr>
      <w:jc w:val="both"/>
    </w:pPr>
  </w:style>
  <w:style w:type="paragraph" w:customStyle="1" w:styleId="29">
    <w:name w:val="заголовок 2"/>
    <w:basedOn w:val="a"/>
    <w:pPr>
      <w:keepNext/>
      <w:spacing w:line="200" w:lineRule="atLeas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">
    <w:name w:val="Title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314">
    <w:name w:val="Верхний колонтитул314"/>
    <w:basedOn w:val="a"/>
    <w:pPr>
      <w:jc w:val="both"/>
    </w:pPr>
  </w:style>
  <w:style w:type="paragraph" w:customStyle="1" w:styleId="1b">
    <w:name w:val="Подзаголовок1"/>
    <w:basedOn w:val="a"/>
    <w:pPr>
      <w:snapToGrid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BodyText4">
    <w:name w:val="Body Text4"/>
    <w:basedOn w:val="a"/>
    <w:pPr>
      <w:snapToGrid w:val="0"/>
      <w:spacing w:after="120"/>
    </w:pPr>
  </w:style>
  <w:style w:type="paragraph" w:customStyle="1" w:styleId="Normal1">
    <w:name w:val="Normal1"/>
    <w:basedOn w:val="a"/>
    <w:pPr>
      <w:snapToGrid w:val="0"/>
    </w:pPr>
  </w:style>
  <w:style w:type="paragraph" w:customStyle="1" w:styleId="Headintext">
    <w:name w:val="Head in text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Textbody">
    <w:name w:val="Text body"/>
    <w:basedOn w:val="a"/>
    <w:pPr>
      <w:spacing w:before="20" w:after="80" w:line="130" w:lineRule="atLeast"/>
    </w:pPr>
    <w:rPr>
      <w:rFonts w:ascii="ACSRS" w:hAnsi="ACSRS"/>
      <w:sz w:val="13"/>
      <w:szCs w:val="13"/>
    </w:rPr>
  </w:style>
  <w:style w:type="paragraph" w:customStyle="1" w:styleId="Normal32">
    <w:name w:val="Normal32"/>
    <w:basedOn w:val="a"/>
    <w:pPr>
      <w:snapToGrid w:val="0"/>
    </w:pPr>
    <w:rPr>
      <w:sz w:val="24"/>
      <w:szCs w:val="24"/>
    </w:rPr>
  </w:style>
  <w:style w:type="paragraph" w:customStyle="1" w:styleId="1c">
    <w:name w:val="текст сноски1"/>
    <w:basedOn w:val="a"/>
    <w:pPr>
      <w:jc w:val="both"/>
    </w:pPr>
    <w:rPr>
      <w:sz w:val="16"/>
      <w:szCs w:val="16"/>
    </w:rPr>
  </w:style>
  <w:style w:type="paragraph" w:customStyle="1" w:styleId="322">
    <w:name w:val="Верхний колонтитул32"/>
    <w:basedOn w:val="a"/>
    <w:pPr>
      <w:jc w:val="both"/>
    </w:pPr>
    <w:rPr>
      <w:sz w:val="16"/>
      <w:szCs w:val="16"/>
    </w:rPr>
  </w:style>
  <w:style w:type="paragraph" w:customStyle="1" w:styleId="122">
    <w:name w:val="заголовок 122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120">
    <w:name w:val="заголовок 12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Normal3">
    <w:name w:val="Normal3"/>
    <w:basedOn w:val="a"/>
    <w:pPr>
      <w:snapToGrid w:val="0"/>
    </w:pPr>
    <w:rPr>
      <w:sz w:val="24"/>
      <w:szCs w:val="24"/>
    </w:rPr>
  </w:style>
  <w:style w:type="paragraph" w:customStyle="1" w:styleId="212">
    <w:name w:val="заголовок 21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BodyTextIndent22">
    <w:name w:val="Body Text Indent 2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aff5">
    <w:name w:val="Äîêóìåíò"/>
    <w:basedOn w:val="a"/>
    <w:pPr>
      <w:spacing w:before="120"/>
      <w:ind w:firstLine="709"/>
      <w:jc w:val="both"/>
    </w:pPr>
    <w:rPr>
      <w:sz w:val="16"/>
      <w:szCs w:val="16"/>
    </w:rPr>
  </w:style>
  <w:style w:type="paragraph" w:customStyle="1" w:styleId="1d">
    <w:name w:val="çàãîëîâîê 1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1e">
    <w:name w:val="öèôðû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2110">
    <w:name w:val="заголовок 211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121">
    <w:name w:val="заголовок 121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3a">
    <w:name w:val="çàãîëîâîê 3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BodyTextIndent21111">
    <w:name w:val="Body Text Indent 21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">
    <w:name w:val="Body Text Indent 2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">
    <w:name w:val="Body Text Indent 2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">
    <w:name w:val="Body Text Indent 2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111">
    <w:name w:val="Ñòèëü1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Indent221">
    <w:name w:val="Body Text Indent 22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2a">
    <w:name w:val="Ñòèëü2"/>
    <w:basedOn w:val="a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31">
    <w:name w:val="çàãîëîâîê 13"/>
    <w:basedOn w:val="a"/>
    <w:pPr>
      <w:keepNext/>
      <w:spacing w:before="160" w:line="200" w:lineRule="atLeast"/>
      <w:jc w:val="both"/>
    </w:pPr>
    <w:rPr>
      <w:b/>
      <w:bCs/>
    </w:rPr>
  </w:style>
  <w:style w:type="paragraph" w:customStyle="1" w:styleId="1f">
    <w:name w:val="Ñòèëü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Indent23">
    <w:name w:val="Body Text Indent 23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40">
    <w:name w:val="заголовок 14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112">
    <w:name w:val="цифры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BodyTextIndent24">
    <w:name w:val="Body Text Indent 24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13">
    <w:name w:val="Список 1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f0">
    <w:name w:val="Список с маркерами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f1">
    <w:name w:val="Список с номерами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f2">
    <w:name w:val="Абзац1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Normal321">
    <w:name w:val="Normal321"/>
    <w:basedOn w:val="a"/>
    <w:pPr>
      <w:snapToGrid w:val="0"/>
    </w:pPr>
    <w:rPr>
      <w:sz w:val="24"/>
      <w:szCs w:val="24"/>
    </w:rPr>
  </w:style>
  <w:style w:type="paragraph" w:customStyle="1" w:styleId="BodyTextIndent231">
    <w:name w:val="Body Text Indent 23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330">
    <w:name w:val="Верхний колонтитул33"/>
    <w:basedOn w:val="a"/>
    <w:pPr>
      <w:jc w:val="both"/>
    </w:pPr>
    <w:rPr>
      <w:sz w:val="16"/>
      <w:szCs w:val="16"/>
    </w:rPr>
  </w:style>
  <w:style w:type="paragraph" w:customStyle="1" w:styleId="BodyTextIndent25">
    <w:name w:val="Body Text Indent 25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3">
    <w:name w:val="Список 1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b">
    <w:name w:val="Список с маркерами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c">
    <w:name w:val="Список с номерами2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2d">
    <w:name w:val="Абзац2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BodyTextIndent241">
    <w:name w:val="Body Text Indent 24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2e">
    <w:name w:val="текст сноски2"/>
    <w:basedOn w:val="a"/>
    <w:pPr>
      <w:jc w:val="both"/>
    </w:pPr>
    <w:rPr>
      <w:sz w:val="16"/>
      <w:szCs w:val="16"/>
    </w:rPr>
  </w:style>
  <w:style w:type="paragraph" w:customStyle="1" w:styleId="Normal2">
    <w:name w:val="Normal2"/>
    <w:basedOn w:val="a"/>
    <w:pPr>
      <w:snapToGrid w:val="0"/>
    </w:pPr>
  </w:style>
  <w:style w:type="paragraph" w:customStyle="1" w:styleId="BodyText31">
    <w:name w:val="Body Text 31"/>
    <w:basedOn w:val="a"/>
    <w:pPr>
      <w:spacing w:after="120"/>
      <w:ind w:left="283"/>
      <w:jc w:val="both"/>
    </w:pPr>
    <w:rPr>
      <w:sz w:val="16"/>
      <w:szCs w:val="16"/>
    </w:rPr>
  </w:style>
  <w:style w:type="paragraph" w:customStyle="1" w:styleId="Headintext1">
    <w:name w:val="Head in text1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Normal322">
    <w:name w:val="Normal322"/>
    <w:basedOn w:val="a"/>
    <w:pPr>
      <w:snapToGrid w:val="0"/>
    </w:pPr>
    <w:rPr>
      <w:sz w:val="24"/>
      <w:szCs w:val="24"/>
    </w:rPr>
  </w:style>
  <w:style w:type="paragraph" w:customStyle="1" w:styleId="3b">
    <w:name w:val="текст сноски3"/>
    <w:basedOn w:val="a"/>
    <w:pPr>
      <w:jc w:val="both"/>
    </w:pPr>
    <w:rPr>
      <w:sz w:val="16"/>
      <w:szCs w:val="16"/>
    </w:rPr>
  </w:style>
  <w:style w:type="paragraph" w:customStyle="1" w:styleId="340">
    <w:name w:val="Верхний колонтитул34"/>
    <w:basedOn w:val="a"/>
    <w:pPr>
      <w:jc w:val="both"/>
    </w:pPr>
    <w:rPr>
      <w:sz w:val="16"/>
      <w:szCs w:val="16"/>
    </w:rPr>
  </w:style>
  <w:style w:type="paragraph" w:customStyle="1" w:styleId="222">
    <w:name w:val="заголовок 22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BodyTextIndent222">
    <w:name w:val="Body Text Indent 22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11">
    <w:name w:val="Body Text Indent 211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2">
    <w:name w:val="Body Text Indent 2111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22">
    <w:name w:val="Body Text 22"/>
    <w:basedOn w:val="a"/>
    <w:pPr>
      <w:spacing w:before="120"/>
      <w:ind w:firstLine="709"/>
      <w:jc w:val="both"/>
    </w:pPr>
    <w:rPr>
      <w:sz w:val="16"/>
      <w:szCs w:val="16"/>
    </w:rPr>
  </w:style>
  <w:style w:type="paragraph" w:customStyle="1" w:styleId="BodyTextIndent26">
    <w:name w:val="Body Text Indent 26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4">
    <w:name w:val="цифры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  <w:szCs w:val="16"/>
    </w:rPr>
  </w:style>
  <w:style w:type="paragraph" w:customStyle="1" w:styleId="3c">
    <w:name w:val="Список с маркерами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3d">
    <w:name w:val="Список с номерами3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3e">
    <w:name w:val="Абзац3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1">
    <w:name w:val="Title3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7">
    <w:name w:val="Body Text Indent 27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33">
    <w:name w:val="цифры13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41">
    <w:name w:val="Список 1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41">
    <w:name w:val="Список с маркерами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42">
    <w:name w:val="Список с номерами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43">
    <w:name w:val="Абзац4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2">
    <w:name w:val="Title3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3121">
    <w:name w:val="Верхний колонтитул3121"/>
    <w:basedOn w:val="a"/>
    <w:pPr>
      <w:jc w:val="both"/>
    </w:pPr>
  </w:style>
  <w:style w:type="paragraph" w:customStyle="1" w:styleId="Title3211">
    <w:name w:val="Title32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8">
    <w:name w:val="Body Text Indent 28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42">
    <w:name w:val="цифры14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50">
    <w:name w:val="Список 15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51">
    <w:name w:val="Список с маркерами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52">
    <w:name w:val="Список с номерами5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3">
    <w:name w:val="Title32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5">
    <w:name w:val="Абзац12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3122">
    <w:name w:val="Верхний колонтитул3122"/>
    <w:basedOn w:val="a"/>
    <w:pPr>
      <w:jc w:val="both"/>
    </w:pPr>
  </w:style>
  <w:style w:type="paragraph" w:customStyle="1" w:styleId="Title3212">
    <w:name w:val="Title32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5">
    <w:name w:val="Список с номерами1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16">
    <w:name w:val="Список с маркерами1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121">
    <w:name w:val="Title321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10">
    <w:name w:val="Список 111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BodyText310">
    <w:name w:val="Body Text31"/>
    <w:basedOn w:val="a"/>
    <w:pPr>
      <w:snapToGrid w:val="0"/>
      <w:spacing w:after="120"/>
    </w:pPr>
  </w:style>
  <w:style w:type="paragraph" w:customStyle="1" w:styleId="BodyText1">
    <w:name w:val="Body Text1"/>
    <w:basedOn w:val="a"/>
    <w:pPr>
      <w:snapToGrid w:val="0"/>
      <w:spacing w:after="120"/>
    </w:pPr>
  </w:style>
  <w:style w:type="paragraph" w:customStyle="1" w:styleId="126">
    <w:name w:val="Ñòèëü12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1">
    <w:name w:val="Title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1">
    <w:name w:val="Title3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11">
    <w:name w:val="Ñòèëü11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3213">
    <w:name w:val="Title321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2">
    <w:name w:val="Title321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42">
    <w:name w:val="Body Text Indent 242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315">
    <w:name w:val="Верхний колонтитул315"/>
    <w:basedOn w:val="a"/>
    <w:pPr>
      <w:jc w:val="both"/>
    </w:pPr>
  </w:style>
  <w:style w:type="paragraph" w:customStyle="1" w:styleId="1112">
    <w:name w:val="цифры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3111">
    <w:name w:val="Верхний колонтитул3111"/>
    <w:basedOn w:val="a"/>
    <w:pPr>
      <w:jc w:val="both"/>
    </w:pPr>
  </w:style>
  <w:style w:type="paragraph" w:customStyle="1" w:styleId="1410">
    <w:name w:val="заголовок 141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2111">
    <w:name w:val="Основной текст 211"/>
    <w:basedOn w:val="a"/>
    <w:pPr>
      <w:spacing w:after="120"/>
      <w:ind w:left="283"/>
      <w:jc w:val="both"/>
    </w:pPr>
  </w:style>
  <w:style w:type="paragraph" w:customStyle="1" w:styleId="316">
    <w:name w:val="заголовок 31"/>
    <w:basedOn w:val="a"/>
    <w:pPr>
      <w:keepNext/>
      <w:spacing w:before="160" w:line="200" w:lineRule="atLeast"/>
      <w:jc w:val="both"/>
    </w:pPr>
    <w:rPr>
      <w:b/>
      <w:bCs/>
      <w:i/>
      <w:iCs/>
    </w:rPr>
  </w:style>
  <w:style w:type="paragraph" w:customStyle="1" w:styleId="1310">
    <w:name w:val="заголовок 131"/>
    <w:basedOn w:val="a"/>
    <w:pPr>
      <w:keepNext/>
      <w:spacing w:before="120" w:line="200" w:lineRule="atLeast"/>
      <w:jc w:val="both"/>
    </w:pPr>
    <w:rPr>
      <w:b/>
      <w:bCs/>
    </w:rPr>
  </w:style>
  <w:style w:type="paragraph" w:customStyle="1" w:styleId="151">
    <w:name w:val="заголовок 15"/>
    <w:basedOn w:val="a"/>
    <w:pPr>
      <w:keepNext/>
      <w:ind w:left="-57" w:right="-57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32">
    <w:name w:val="Body Text Indent 232"/>
    <w:basedOn w:val="a"/>
    <w:pPr>
      <w:spacing w:before="120"/>
      <w:ind w:firstLine="720"/>
      <w:jc w:val="both"/>
    </w:pPr>
  </w:style>
  <w:style w:type="paragraph" w:customStyle="1" w:styleId="2410">
    <w:name w:val="заголовок 241"/>
    <w:basedOn w:val="a"/>
    <w:pPr>
      <w:keepNext/>
      <w:spacing w:line="200" w:lineRule="atLeas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"/>
    <w:pPr>
      <w:jc w:val="both"/>
    </w:pPr>
  </w:style>
  <w:style w:type="paragraph" w:customStyle="1" w:styleId="BlockText1">
    <w:name w:val="Block Text1"/>
    <w:basedOn w:val="a"/>
    <w:pPr>
      <w:spacing w:line="200" w:lineRule="atLeas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shd w:val="clear" w:color="auto" w:fill="000080"/>
      <w:jc w:val="both"/>
    </w:pPr>
    <w:rPr>
      <w:rFonts w:ascii="Tahoma" w:hAnsi="Tahoma" w:cs="Tahoma"/>
    </w:rPr>
  </w:style>
  <w:style w:type="paragraph" w:customStyle="1" w:styleId="1113">
    <w:name w:val="заголовок 111"/>
    <w:basedOn w:val="a"/>
    <w:pPr>
      <w:keepNext/>
      <w:spacing w:line="200" w:lineRule="atLeast"/>
      <w:ind w:right="227"/>
      <w:jc w:val="both"/>
    </w:pPr>
    <w:rPr>
      <w:b/>
      <w:bCs/>
    </w:rPr>
  </w:style>
  <w:style w:type="paragraph" w:customStyle="1" w:styleId="117">
    <w:name w:val="Верхний колонтитул11"/>
    <w:basedOn w:val="a"/>
    <w:pPr>
      <w:jc w:val="both"/>
    </w:pPr>
  </w:style>
  <w:style w:type="paragraph" w:customStyle="1" w:styleId="1311">
    <w:name w:val="çàãîëîâîê 131"/>
    <w:basedOn w:val="a"/>
    <w:pPr>
      <w:keepNext/>
      <w:spacing w:before="160" w:line="200" w:lineRule="atLeast"/>
      <w:jc w:val="both"/>
    </w:pPr>
    <w:rPr>
      <w:b/>
      <w:bCs/>
    </w:rPr>
  </w:style>
  <w:style w:type="paragraph" w:customStyle="1" w:styleId="3131">
    <w:name w:val="Верхний колонтитул3131"/>
    <w:basedOn w:val="a"/>
    <w:pPr>
      <w:jc w:val="both"/>
    </w:pPr>
  </w:style>
  <w:style w:type="paragraph" w:customStyle="1" w:styleId="BodyTextIndent31">
    <w:name w:val="Body Text Indent 31"/>
    <w:basedOn w:val="a"/>
    <w:pPr>
      <w:spacing w:before="120"/>
      <w:ind w:firstLine="720"/>
      <w:jc w:val="both"/>
    </w:pPr>
  </w:style>
  <w:style w:type="paragraph" w:customStyle="1" w:styleId="214">
    <w:name w:val="Ñòèëü21"/>
    <w:basedOn w:val="a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210">
    <w:name w:val="Основной текст 221"/>
    <w:basedOn w:val="a"/>
    <w:pPr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spacing w:before="120" w:line="260" w:lineRule="atLeast"/>
      <w:ind w:firstLine="709"/>
      <w:jc w:val="both"/>
    </w:pPr>
  </w:style>
  <w:style w:type="paragraph" w:customStyle="1" w:styleId="3141">
    <w:name w:val="Верхний колонтитул3141"/>
    <w:basedOn w:val="a"/>
    <w:pPr>
      <w:jc w:val="both"/>
    </w:pPr>
  </w:style>
  <w:style w:type="paragraph" w:customStyle="1" w:styleId="Subtitle1">
    <w:name w:val="Subtitle1"/>
    <w:basedOn w:val="a"/>
    <w:pPr>
      <w:snapToGrid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BodyText41">
    <w:name w:val="Body Text41"/>
    <w:basedOn w:val="a"/>
    <w:pPr>
      <w:snapToGrid w:val="0"/>
      <w:spacing w:after="120"/>
    </w:pPr>
  </w:style>
  <w:style w:type="paragraph" w:customStyle="1" w:styleId="Normal11">
    <w:name w:val="Normal11"/>
    <w:basedOn w:val="a"/>
    <w:pPr>
      <w:snapToGrid w:val="0"/>
    </w:pPr>
  </w:style>
  <w:style w:type="paragraph" w:customStyle="1" w:styleId="BodyTextIndent212">
    <w:name w:val="Body Text Indent 212"/>
    <w:basedOn w:val="a"/>
    <w:pPr>
      <w:spacing w:before="120" w:line="260" w:lineRule="atLeast"/>
      <w:ind w:firstLine="709"/>
      <w:jc w:val="both"/>
    </w:pPr>
  </w:style>
  <w:style w:type="paragraph" w:customStyle="1" w:styleId="118">
    <w:name w:val="текст сноски11"/>
    <w:basedOn w:val="a"/>
    <w:pPr>
      <w:jc w:val="both"/>
    </w:pPr>
  </w:style>
  <w:style w:type="paragraph" w:customStyle="1" w:styleId="BodyTextIndent2112">
    <w:name w:val="Body Text Indent 2112"/>
    <w:basedOn w:val="a"/>
    <w:pPr>
      <w:spacing w:before="120" w:line="260" w:lineRule="atLeast"/>
      <w:ind w:firstLine="709"/>
      <w:jc w:val="both"/>
    </w:pPr>
  </w:style>
  <w:style w:type="paragraph" w:customStyle="1" w:styleId="3210">
    <w:name w:val="Верхний колонтитул321"/>
    <w:basedOn w:val="a"/>
    <w:pPr>
      <w:jc w:val="both"/>
    </w:pPr>
  </w:style>
  <w:style w:type="paragraph" w:customStyle="1" w:styleId="1221">
    <w:name w:val="заголовок 1221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317">
    <w:name w:val="çàãîëîâîê 3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1230">
    <w:name w:val="заголовок 123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BodyTextIndent2311">
    <w:name w:val="Body Text Indent 231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19">
    <w:name w:val="çàãîëîâîê 11"/>
    <w:basedOn w:val="a"/>
    <w:pPr>
      <w:keepNext/>
      <w:spacing w:before="120"/>
      <w:ind w:firstLine="720"/>
      <w:jc w:val="both"/>
    </w:pPr>
    <w:rPr>
      <w:b/>
      <w:bCs/>
    </w:rPr>
  </w:style>
  <w:style w:type="paragraph" w:customStyle="1" w:styleId="215">
    <w:name w:val="Список с маркерами2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16">
    <w:name w:val="Список с номерами2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123">
    <w:name w:val="Title3212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6">
    <w:name w:val="*)"/>
    <w:basedOn w:val="a"/>
    <w:pPr>
      <w:jc w:val="both"/>
    </w:pPr>
    <w:rPr>
      <w:sz w:val="16"/>
      <w:szCs w:val="16"/>
    </w:rPr>
  </w:style>
  <w:style w:type="paragraph" w:customStyle="1" w:styleId="1312">
    <w:name w:val="цифры13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0">
    <w:name w:val="цифры13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60">
    <w:name w:val="Список 16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61">
    <w:name w:val="Список с маркерами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62">
    <w:name w:val="Список с номерами6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">
    <w:name w:val="Title32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70">
    <w:name w:val="Список 17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71">
    <w:name w:val="Список с маркерами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72">
    <w:name w:val="Список с номерами7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411">
    <w:name w:val="цифры14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1">
    <w:name w:val="цифры13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">
    <w:name w:val="цифры131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5">
    <w:name w:val="Title32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80">
    <w:name w:val="Список 18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81">
    <w:name w:val="Список с маркерами8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82">
    <w:name w:val="Список с номерами8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7">
    <w:name w:val="Список с номерами12"/>
    <w:basedOn w:val="a"/>
    <w:pPr>
      <w:spacing w:before="120"/>
      <w:ind w:firstLine="851"/>
      <w:jc w:val="both"/>
    </w:pPr>
  </w:style>
  <w:style w:type="paragraph" w:customStyle="1" w:styleId="128">
    <w:name w:val="Список с маркерами1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6">
    <w:name w:val="Title32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4">
    <w:name w:val="Title321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4">
    <w:name w:val="Title3212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32">
    <w:name w:val="Body Text32"/>
    <w:basedOn w:val="a"/>
    <w:pPr>
      <w:snapToGrid w:val="0"/>
      <w:spacing w:after="120"/>
    </w:pPr>
  </w:style>
  <w:style w:type="paragraph" w:customStyle="1" w:styleId="Title3241">
    <w:name w:val="Title324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0">
    <w:name w:val="цифры12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">
    <w:name w:val="цифры13112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90">
    <w:name w:val="Список 19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91">
    <w:name w:val="Список с маркерами9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92">
    <w:name w:val="Список с номерами9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35">
    <w:name w:val="Список с номерами13"/>
    <w:basedOn w:val="a"/>
    <w:pPr>
      <w:spacing w:before="120"/>
      <w:ind w:firstLine="851"/>
      <w:jc w:val="both"/>
    </w:pPr>
  </w:style>
  <w:style w:type="paragraph" w:customStyle="1" w:styleId="136">
    <w:name w:val="Список с маркерами1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7">
    <w:name w:val="Title327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5">
    <w:name w:val="Title321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5">
    <w:name w:val="Title3212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Headintext2">
    <w:name w:val="Head in text2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BodyTextIndent233">
    <w:name w:val="Body Text Indent 233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odyText33">
    <w:name w:val="Body Text33"/>
    <w:basedOn w:val="a"/>
    <w:pPr>
      <w:snapToGrid w:val="0"/>
      <w:spacing w:after="120"/>
    </w:pPr>
  </w:style>
  <w:style w:type="paragraph" w:customStyle="1" w:styleId="1320">
    <w:name w:val="заголовок 132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Title3242">
    <w:name w:val="Title324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">
    <w:name w:val="Title324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00">
    <w:name w:val="Список 110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00">
    <w:name w:val="Список с маркерами1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01">
    <w:name w:val="Список с номерами10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120">
    <w:name w:val="Список 11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43">
    <w:name w:val="Список с маркерами1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44">
    <w:name w:val="Список с номерами1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9">
    <w:name w:val="Title329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8">
    <w:name w:val="Title328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1">
    <w:name w:val="цифры12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">
    <w:name w:val="цифры13112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21">
    <w:name w:val="Title32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">
    <w:name w:val="Title324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52">
    <w:name w:val="Список с номерами15"/>
    <w:basedOn w:val="a"/>
    <w:pPr>
      <w:spacing w:before="120"/>
      <w:ind w:firstLine="851"/>
      <w:jc w:val="both"/>
    </w:pPr>
  </w:style>
  <w:style w:type="paragraph" w:customStyle="1" w:styleId="153">
    <w:name w:val="Список с маркерами1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30">
    <w:name w:val="Список 113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161">
    <w:name w:val="Список с маркерами1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62">
    <w:name w:val="Список с номерами16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54">
    <w:name w:val="Абзац15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24"/>
      <w:szCs w:val="24"/>
    </w:rPr>
  </w:style>
  <w:style w:type="paragraph" w:customStyle="1" w:styleId="171">
    <w:name w:val="Список с номерами17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72">
    <w:name w:val="Список с маркерами1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40">
    <w:name w:val="Список 11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BodyTextIndent234">
    <w:name w:val="Body Text Indent 234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37">
    <w:name w:val="Ñòèëü13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3216">
    <w:name w:val="Title321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f3">
    <w:name w:val="*)1"/>
    <w:basedOn w:val="a"/>
    <w:pPr>
      <w:jc w:val="both"/>
    </w:pPr>
    <w:rPr>
      <w:sz w:val="16"/>
      <w:szCs w:val="16"/>
    </w:rPr>
  </w:style>
  <w:style w:type="paragraph" w:customStyle="1" w:styleId="BodyTextIndent2321">
    <w:name w:val="Body Text Indent 2321"/>
    <w:basedOn w:val="a"/>
    <w:pPr>
      <w:spacing w:before="120"/>
      <w:ind w:firstLine="720"/>
      <w:jc w:val="both"/>
    </w:pPr>
  </w:style>
  <w:style w:type="paragraph" w:customStyle="1" w:styleId="1150">
    <w:name w:val="Список 115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181">
    <w:name w:val="Список с маркерами18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82">
    <w:name w:val="Список с номерами18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63">
    <w:name w:val="Абзац16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24"/>
      <w:szCs w:val="24"/>
    </w:rPr>
  </w:style>
  <w:style w:type="paragraph" w:customStyle="1" w:styleId="Title3210">
    <w:name w:val="Title3210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91">
    <w:name w:val="Список с номерами19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92">
    <w:name w:val="Список с маркерами19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60">
    <w:name w:val="Список 116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121">
    <w:name w:val="цифры1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420">
    <w:name w:val="заголовок 142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323">
    <w:name w:val="çàãîëîâîê 32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BodyTextIndent235">
    <w:name w:val="Body Text Indent 235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lockText2">
    <w:name w:val="Block Text2"/>
    <w:basedOn w:val="a"/>
    <w:pPr>
      <w:spacing w:line="200" w:lineRule="atLeast"/>
      <w:ind w:left="-57" w:right="-57"/>
      <w:jc w:val="center"/>
    </w:pPr>
    <w:rPr>
      <w:sz w:val="16"/>
      <w:szCs w:val="16"/>
      <w:u w:val="single"/>
    </w:rPr>
  </w:style>
  <w:style w:type="paragraph" w:customStyle="1" w:styleId="DocumentMap2">
    <w:name w:val="Document Map2"/>
    <w:basedOn w:val="a"/>
    <w:pPr>
      <w:shd w:val="clear" w:color="auto" w:fill="000080"/>
      <w:jc w:val="both"/>
    </w:pPr>
    <w:rPr>
      <w:rFonts w:ascii="Tahoma" w:hAnsi="Tahoma" w:cs="Tahoma"/>
      <w:sz w:val="16"/>
      <w:szCs w:val="16"/>
    </w:rPr>
  </w:style>
  <w:style w:type="paragraph" w:customStyle="1" w:styleId="3160">
    <w:name w:val="Верхний колонтитул316"/>
    <w:basedOn w:val="a"/>
    <w:pPr>
      <w:jc w:val="both"/>
    </w:pPr>
  </w:style>
  <w:style w:type="paragraph" w:customStyle="1" w:styleId="146">
    <w:name w:val="Ñòèëü14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112">
    <w:name w:val="Верхний колонтитул3112"/>
    <w:basedOn w:val="a"/>
    <w:pPr>
      <w:jc w:val="both"/>
    </w:pPr>
  </w:style>
  <w:style w:type="paragraph" w:customStyle="1" w:styleId="Title3217">
    <w:name w:val="Title3217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32">
    <w:name w:val="Body Text Indent 32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2f">
    <w:name w:val="*)2"/>
    <w:basedOn w:val="a"/>
    <w:pPr>
      <w:jc w:val="both"/>
    </w:pPr>
    <w:rPr>
      <w:sz w:val="16"/>
      <w:szCs w:val="16"/>
    </w:rPr>
  </w:style>
  <w:style w:type="paragraph" w:customStyle="1" w:styleId="BodyTextIndent2322">
    <w:name w:val="Body Text Indent 2322"/>
    <w:basedOn w:val="a"/>
    <w:pPr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spacing w:before="120" w:line="260" w:lineRule="atLeast"/>
      <w:ind w:firstLine="709"/>
      <w:jc w:val="both"/>
    </w:pPr>
  </w:style>
  <w:style w:type="paragraph" w:customStyle="1" w:styleId="1170">
    <w:name w:val="Список 117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00">
    <w:name w:val="Список с маркерами2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01">
    <w:name w:val="Список с номерами20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1111">
    <w:name w:val="Title3241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12111">
    <w:name w:val="цифры12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1">
    <w:name w:val="цифры13112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211">
    <w:name w:val="Title322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80">
    <w:name w:val="Список 118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Title3218">
    <w:name w:val="Title3218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101">
    <w:name w:val="Список с номерами110"/>
    <w:basedOn w:val="a"/>
    <w:pPr>
      <w:spacing w:before="120"/>
      <w:ind w:firstLine="851"/>
      <w:jc w:val="both"/>
    </w:pPr>
  </w:style>
  <w:style w:type="paragraph" w:customStyle="1" w:styleId="1102">
    <w:name w:val="Список с маркерами11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81">
    <w:name w:val="Title328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5">
    <w:name w:val="xl25"/>
    <w:basedOn w:val="a"/>
    <w:pPr>
      <w:spacing w:before="100" w:after="100"/>
      <w:jc w:val="both"/>
    </w:pPr>
    <w:rPr>
      <w:b/>
      <w:bCs/>
      <w:sz w:val="24"/>
      <w:szCs w:val="24"/>
    </w:rPr>
  </w:style>
  <w:style w:type="paragraph" w:customStyle="1" w:styleId="1190">
    <w:name w:val="Список 119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23">
    <w:name w:val="Список с маркерами2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24">
    <w:name w:val="Список с номерами22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114">
    <w:name w:val="Список с номерами111"/>
    <w:basedOn w:val="a"/>
    <w:pPr>
      <w:spacing w:before="120"/>
      <w:ind w:firstLine="851"/>
      <w:jc w:val="both"/>
    </w:pPr>
  </w:style>
  <w:style w:type="paragraph" w:customStyle="1" w:styleId="1115">
    <w:name w:val="Список с маркерами11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19">
    <w:name w:val="Title3219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10">
    <w:name w:val="Title32110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6">
    <w:name w:val="Title3212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Headintext3">
    <w:name w:val="Head in text3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BodyTextIndent236">
    <w:name w:val="Body Text Indent 236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odyText34">
    <w:name w:val="Body Text34"/>
    <w:basedOn w:val="a"/>
    <w:pPr>
      <w:snapToGrid w:val="0"/>
      <w:spacing w:after="120"/>
    </w:pPr>
  </w:style>
  <w:style w:type="paragraph" w:customStyle="1" w:styleId="1330">
    <w:name w:val="заголовок 133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Title3243">
    <w:name w:val="Title324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2">
    <w:name w:val="Title324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2">
    <w:name w:val="Title324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2">
    <w:name w:val="Title3241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11">
    <w:name w:val="Title32411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2111">
    <w:name w:val="Title322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111">
    <w:name w:val="цифры121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11">
    <w:name w:val="цифры131121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220">
    <w:name w:val="цифры12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200">
    <w:name w:val="Список 120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32">
    <w:name w:val="Список с маркерами2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33">
    <w:name w:val="Список с номерами23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12">
    <w:name w:val="Список 12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42">
    <w:name w:val="Список с маркерами2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43">
    <w:name w:val="Список с номерами2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11112">
    <w:name w:val="Title32411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37">
    <w:name w:val="Body Text Indent 237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22">
    <w:name w:val="Список 12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50">
    <w:name w:val="Список с маркерами2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51">
    <w:name w:val="Список с номерами25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31">
    <w:name w:val="Список 123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60">
    <w:name w:val="Список с маркерами2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61">
    <w:name w:val="Список с номерами26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40">
    <w:name w:val="Список 12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70">
    <w:name w:val="Список с маркерами2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71">
    <w:name w:val="Список с номерами27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811">
    <w:name w:val="Title328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8111">
    <w:name w:val="Title328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22">
    <w:name w:val="Title32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415">
    <w:name w:val="xl2415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2412">
    <w:name w:val="xl2412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43111">
    <w:name w:val="заголовок4.3111"/>
    <w:basedOn w:val="a"/>
    <w:pPr>
      <w:keepNext/>
      <w:snapToGrid w:val="0"/>
      <w:spacing w:before="120" w:after="120"/>
      <w:jc w:val="center"/>
    </w:pPr>
    <w:rPr>
      <w:b/>
      <w:bCs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1413">
    <w:name w:val="Ñòèëü1413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42">
    <w:name w:val="xl242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341">
    <w:name w:val="заголовок 34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245">
    <w:name w:val="xl245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5">
    <w:name w:val="xl405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7">
    <w:name w:val="xl407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11">
    <w:name w:val="xl4011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351">
    <w:name w:val="заголовок 35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246">
    <w:name w:val="xl246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2414">
    <w:name w:val="xl2414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BodyTextIndent2314">
    <w:name w:val="Body Text Indent 2314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3113">
    <w:name w:val="заголовок 31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4027">
    <w:name w:val="xl4027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114">
    <w:name w:val="xl40114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Iniiaiieoeoo">
    <w:name w:val="Iniiaiie o?eoo"/>
    <w:basedOn w:val="a0"/>
  </w:style>
  <w:style w:type="character" w:customStyle="1" w:styleId="ciaeniinee">
    <w:name w:val="ciae niinee"/>
    <w:basedOn w:val="a0"/>
    <w:rPr>
      <w:vertAlign w:val="superscript"/>
    </w:rPr>
  </w:style>
  <w:style w:type="character" w:customStyle="1" w:styleId="aff9">
    <w:name w:val="Îñíîâíîé øðèôò"/>
    <w:basedOn w:val="a0"/>
  </w:style>
  <w:style w:type="character" w:customStyle="1" w:styleId="affa">
    <w:name w:val="çíàê ñíîñêè"/>
    <w:basedOn w:val="a0"/>
    <w:rPr>
      <w:vertAlign w:val="superscript"/>
    </w:rPr>
  </w:style>
  <w:style w:type="character" w:customStyle="1" w:styleId="Iniiaiieoeooaacaoa1">
    <w:name w:val="Iniiaiie o?eoo aacaoa1"/>
    <w:basedOn w:val="a0"/>
  </w:style>
  <w:style w:type="character" w:customStyle="1" w:styleId="2f0">
    <w:name w:val="номер страницы2"/>
    <w:basedOn w:val="a0"/>
  </w:style>
  <w:style w:type="character" w:customStyle="1" w:styleId="1f4">
    <w:name w:val="номер страницы1"/>
    <w:basedOn w:val="a0"/>
  </w:style>
  <w:style w:type="character" w:customStyle="1" w:styleId="affb">
    <w:name w:val="номер страницы"/>
    <w:basedOn w:val="a0"/>
  </w:style>
  <w:style w:type="character" w:customStyle="1" w:styleId="3f">
    <w:name w:val="номер страницы3"/>
    <w:basedOn w:val="a0"/>
  </w:style>
  <w:style w:type="character" w:customStyle="1" w:styleId="1f5">
    <w:name w:val="Просмотренная гиперссылка1"/>
    <w:basedOn w:val="a0"/>
    <w:rPr>
      <w:color w:val="800080"/>
      <w:u w:val="single"/>
    </w:rPr>
  </w:style>
  <w:style w:type="character" w:customStyle="1" w:styleId="1f6">
    <w:name w:val="Гиперссылка1"/>
    <w:basedOn w:val="a0"/>
    <w:rPr>
      <w:color w:val="0000FF"/>
      <w:u w:val="single"/>
    </w:rPr>
  </w:style>
  <w:style w:type="character" w:customStyle="1" w:styleId="44">
    <w:name w:val="номер страницы4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9"/>
    <w:qFormat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iCs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120"/>
      <w:outlineLvl w:val="1"/>
    </w:pPr>
    <w:rPr>
      <w:rFonts w:ascii="AGOpus" w:hAnsi="AGOpus"/>
      <w:i/>
      <w:iCs/>
    </w:rPr>
  </w:style>
  <w:style w:type="paragraph" w:styleId="3">
    <w:name w:val="heading 3"/>
    <w:basedOn w:val="a"/>
    <w:link w:val="30"/>
    <w:uiPriority w:val="9"/>
    <w:qFormat/>
    <w:pPr>
      <w:keepNext/>
      <w:jc w:val="center"/>
      <w:outlineLvl w:val="2"/>
    </w:pPr>
    <w:rPr>
      <w:rFonts w:ascii="AGOpus" w:hAnsi="AGOpus"/>
      <w:b/>
      <w:bCs/>
      <w:i/>
      <w:iCs/>
      <w:sz w:val="22"/>
      <w:szCs w:val="22"/>
    </w:rPr>
  </w:style>
  <w:style w:type="paragraph" w:styleId="4">
    <w:name w:val="heading 4"/>
    <w:basedOn w:val="a"/>
    <w:link w:val="40"/>
    <w:uiPriority w:val="9"/>
    <w:qFormat/>
    <w:pPr>
      <w:keepNext/>
      <w:spacing w:before="120" w:after="120"/>
      <w:ind w:left="284"/>
      <w:outlineLvl w:val="3"/>
    </w:pPr>
    <w:rPr>
      <w:rFonts w:ascii="AGOpus" w:hAnsi="AGOpus"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180" w:after="80"/>
      <w:outlineLvl w:val="4"/>
    </w:pPr>
    <w:rPr>
      <w:rFonts w:ascii="AGOpus" w:hAnsi="AGOpus"/>
      <w:i/>
      <w:iCs/>
      <w:color w:val="000000"/>
    </w:rPr>
  </w:style>
  <w:style w:type="paragraph" w:styleId="6">
    <w:name w:val="heading 6"/>
    <w:basedOn w:val="a"/>
    <w:link w:val="60"/>
    <w:uiPriority w:val="9"/>
    <w:qFormat/>
    <w:pPr>
      <w:keepNext/>
      <w:spacing w:before="60" w:after="60"/>
      <w:ind w:left="142" w:right="-57"/>
      <w:outlineLvl w:val="5"/>
    </w:pPr>
    <w:rPr>
      <w:rFonts w:ascii="AGOpus" w:hAnsi="AGOpus"/>
      <w:i/>
      <w:iCs/>
      <w:color w:val="000000"/>
    </w:rPr>
  </w:style>
  <w:style w:type="paragraph" w:styleId="7">
    <w:name w:val="heading 7"/>
    <w:basedOn w:val="a"/>
    <w:link w:val="70"/>
    <w:uiPriority w:val="9"/>
    <w:qFormat/>
    <w:pPr>
      <w:keepNext/>
      <w:spacing w:before="120" w:after="120"/>
      <w:ind w:left="318" w:right="240"/>
      <w:outlineLvl w:val="6"/>
    </w:pPr>
    <w:rPr>
      <w:rFonts w:ascii="AGOpus" w:hAnsi="AGOpus"/>
      <w:b/>
      <w:bCs/>
      <w:i/>
      <w:iCs/>
      <w:color w:val="000000"/>
    </w:rPr>
  </w:style>
  <w:style w:type="paragraph" w:styleId="8">
    <w:name w:val="heading 8"/>
    <w:basedOn w:val="a"/>
    <w:link w:val="80"/>
    <w:uiPriority w:val="9"/>
    <w:qFormat/>
    <w:pPr>
      <w:keepNext/>
      <w:spacing w:before="120" w:after="120"/>
      <w:ind w:left="318" w:right="98"/>
      <w:outlineLvl w:val="7"/>
    </w:pPr>
    <w:rPr>
      <w:rFonts w:ascii="AGOpus" w:hAnsi="AGOpus"/>
      <w:b/>
      <w:bCs/>
      <w:i/>
      <w:iCs/>
      <w:color w:val="000000"/>
    </w:rPr>
  </w:style>
  <w:style w:type="paragraph" w:styleId="9">
    <w:name w:val="heading 9"/>
    <w:basedOn w:val="a"/>
    <w:link w:val="90"/>
    <w:uiPriority w:val="9"/>
    <w:qFormat/>
    <w:pPr>
      <w:keepNext/>
      <w:spacing w:before="60" w:after="60"/>
      <w:ind w:left="-28" w:right="-28"/>
      <w:outlineLvl w:val="8"/>
    </w:pPr>
    <w:rPr>
      <w:rFonts w:ascii="AGOpus" w:hAnsi="AGOpus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GOpus" w:hAnsi="AGOpus" w:hint="default"/>
      <w:b/>
      <w:bCs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note text"/>
    <w:basedOn w:val="a"/>
    <w:link w:val="a4"/>
    <w:uiPriority w:val="99"/>
    <w:semiHidden/>
    <w:unhideWhenUsed/>
  </w:style>
  <w:style w:type="character" w:customStyle="1" w:styleId="a4">
    <w:name w:val="Текст сноски Знак"/>
    <w:basedOn w:val="a0"/>
    <w:link w:val="a3"/>
    <w:uiPriority w:val="99"/>
    <w:semiHidden/>
    <w:rPr>
      <w:rFonts w:eastAsiaTheme="minorEastAsia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eastAsiaTheme="minorEastAsia"/>
    </w:rPr>
  </w:style>
  <w:style w:type="paragraph" w:styleId="a9">
    <w:name w:val="footer"/>
    <w:basedOn w:val="a"/>
    <w:link w:val="aa"/>
    <w:unhideWhenUsed/>
  </w:style>
  <w:style w:type="character" w:customStyle="1" w:styleId="aa">
    <w:name w:val="Нижний колонтитул Знак"/>
    <w:basedOn w:val="a0"/>
    <w:link w:val="a9"/>
  </w:style>
  <w:style w:type="paragraph" w:styleId="ab">
    <w:name w:val="caption"/>
    <w:basedOn w:val="a"/>
    <w:uiPriority w:val="35"/>
    <w:qFormat/>
    <w:pPr>
      <w:pageBreakBefore/>
      <w:spacing w:before="140" w:after="760"/>
      <w:jc w:val="center"/>
    </w:pPr>
    <w:rPr>
      <w:rFonts w:ascii="Bodoni" w:hAnsi="Bodoni"/>
      <w:b/>
      <w:bCs/>
      <w:i/>
      <w:i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Title"/>
    <w:basedOn w:val="a"/>
    <w:link w:val="ad"/>
    <w:uiPriority w:val="10"/>
    <w:qFormat/>
    <w:pPr>
      <w:spacing w:before="120" w:line="300" w:lineRule="atLeast"/>
      <w:ind w:left="283" w:hanging="283"/>
      <w:jc w:val="center"/>
    </w:pPr>
    <w:rPr>
      <w:rFonts w:ascii="Arial CYR" w:hAnsi="Arial CYR" w:cs="Arial CYR"/>
      <w:b/>
      <w:bCs/>
      <w:caps/>
      <w:sz w:val="28"/>
      <w:szCs w:val="2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iPriority w:val="99"/>
    <w:semiHidden/>
    <w:unhideWhenUsed/>
    <w:pPr>
      <w:pageBreakBefore/>
      <w:spacing w:before="140" w:after="120"/>
      <w:jc w:val="center"/>
    </w:pPr>
    <w:rPr>
      <w:rFonts w:ascii="Bodoni" w:hAnsi="Bodoni"/>
      <w:b/>
      <w:bCs/>
      <w:i/>
      <w:iCs/>
      <w:sz w:val="36"/>
      <w:szCs w:val="36"/>
    </w:rPr>
  </w:style>
  <w:style w:type="character" w:customStyle="1" w:styleId="af">
    <w:name w:val="Основной текст Знак"/>
    <w:basedOn w:val="a0"/>
    <w:link w:val="ae"/>
    <w:uiPriority w:val="99"/>
    <w:semiHidden/>
    <w:rPr>
      <w:rFonts w:eastAsiaTheme="minorEastAsia"/>
    </w:rPr>
  </w:style>
  <w:style w:type="paragraph" w:styleId="af0">
    <w:name w:val="Body Text Indent"/>
    <w:basedOn w:val="a"/>
    <w:link w:val="af1"/>
    <w:uiPriority w:val="99"/>
    <w:semiHidden/>
    <w:unhideWhenUsed/>
    <w:pPr>
      <w:ind w:firstLine="561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Pr>
      <w:rFonts w:eastAsiaTheme="minorEastAsia"/>
    </w:rPr>
  </w:style>
  <w:style w:type="paragraph" w:styleId="21">
    <w:name w:val="Body Text 2"/>
    <w:basedOn w:val="a"/>
    <w:link w:val="22"/>
    <w:uiPriority w:val="99"/>
    <w:semiHidden/>
    <w:unhideWhenUsed/>
    <w:pPr>
      <w:spacing w:before="120" w:after="120"/>
    </w:pPr>
    <w:rPr>
      <w:rFonts w:ascii="Arial" w:hAnsi="Arial" w:cs="Arial"/>
      <w:i/>
      <w:i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eastAsiaTheme="minorEastAsia"/>
    </w:rPr>
  </w:style>
  <w:style w:type="paragraph" w:styleId="31">
    <w:name w:val="Body Text 3"/>
    <w:basedOn w:val="a"/>
    <w:link w:val="32"/>
    <w:uiPriority w:val="99"/>
    <w:semiHidden/>
    <w:unhideWhenUsed/>
    <w:rPr>
      <w:rFonts w:ascii="Arial" w:hAnsi="Arial" w:cs="Arial"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eastAsiaTheme="minorEastAsi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pageBreakBefore/>
      <w:ind w:firstLine="720"/>
    </w:pPr>
    <w:rPr>
      <w:rFonts w:ascii="Arial" w:hAnsi="Arial" w:cs="Arial"/>
      <w:i/>
      <w:i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eastAsiaTheme="minorEastAsia"/>
    </w:rPr>
  </w:style>
  <w:style w:type="paragraph" w:styleId="33">
    <w:name w:val="Body Text Indent 3"/>
    <w:basedOn w:val="a"/>
    <w:link w:val="34"/>
    <w:uiPriority w:val="99"/>
    <w:semiHidden/>
    <w:unhideWhenUsed/>
    <w:pPr>
      <w:ind w:firstLine="720"/>
      <w:jc w:val="both"/>
    </w:pPr>
    <w:rPr>
      <w:rFonts w:ascii="Arial" w:hAnsi="Arial" w:cs="Arial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eastAsiaTheme="minorEastAsia"/>
      <w:sz w:val="16"/>
      <w:szCs w:val="16"/>
    </w:rPr>
  </w:style>
  <w:style w:type="paragraph" w:styleId="af2">
    <w:name w:val="Block Text"/>
    <w:basedOn w:val="a"/>
    <w:uiPriority w:val="99"/>
    <w:semiHidden/>
    <w:unhideWhenUsed/>
    <w:pPr>
      <w:spacing w:before="180" w:after="180"/>
      <w:ind w:left="284" w:right="1134"/>
    </w:pPr>
    <w:rPr>
      <w:rFonts w:ascii="Arial" w:hAnsi="Arial" w:cs="Arial"/>
      <w:i/>
      <w:iCs/>
      <w:caps/>
      <w:sz w:val="22"/>
      <w:szCs w:val="22"/>
    </w:rPr>
  </w:style>
  <w:style w:type="paragraph" w:styleId="af3">
    <w:name w:val="Document Map"/>
    <w:basedOn w:val="a"/>
    <w:link w:val="af4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onsolas" w:eastAsiaTheme="minorEastAsia" w:hAnsi="Consolas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 w:hint="default"/>
    </w:rPr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210">
    <w:name w:val="Основной текст 21"/>
    <w:basedOn w:val="a"/>
    <w:pPr>
      <w:spacing w:after="120"/>
      <w:ind w:left="283"/>
      <w:jc w:val="both"/>
    </w:pPr>
  </w:style>
  <w:style w:type="paragraph" w:customStyle="1" w:styleId="11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Ieeiaiea">
    <w:name w:val="I?eei?aiea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  <w:sz w:val="24"/>
      <w:szCs w:val="24"/>
    </w:rPr>
  </w:style>
  <w:style w:type="paragraph" w:customStyle="1" w:styleId="12">
    <w:name w:val="Цитата1"/>
    <w:basedOn w:val="a"/>
    <w:pPr>
      <w:spacing w:before="100" w:after="100"/>
      <w:ind w:left="567" w:right="1134" w:hanging="284"/>
    </w:pPr>
    <w:rPr>
      <w:rFonts w:ascii="AGOpus" w:hAnsi="AGOpus"/>
      <w:i/>
      <w:iCs/>
      <w:caps/>
    </w:rPr>
  </w:style>
  <w:style w:type="paragraph" w:customStyle="1" w:styleId="220">
    <w:name w:val="Основной текст 22"/>
    <w:basedOn w:val="a"/>
    <w:pPr>
      <w:spacing w:after="120"/>
      <w:ind w:left="283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oaenoniinee">
    <w:name w:val="oaeno niinee"/>
    <w:basedOn w:val="a"/>
  </w:style>
  <w:style w:type="paragraph" w:customStyle="1" w:styleId="211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iCs/>
      <w:sz w:val="22"/>
      <w:szCs w:val="22"/>
    </w:rPr>
  </w:style>
  <w:style w:type="paragraph" w:customStyle="1" w:styleId="310">
    <w:name w:val="Основной текст 31"/>
    <w:basedOn w:val="a"/>
    <w:pPr>
      <w:spacing w:before="60" w:after="60"/>
    </w:pPr>
    <w:rPr>
      <w:rFonts w:ascii="AGOpus" w:hAnsi="AGOpus"/>
      <w:i/>
      <w:iCs/>
      <w:sz w:val="24"/>
      <w:szCs w:val="24"/>
    </w:rPr>
  </w:style>
  <w:style w:type="paragraph" w:customStyle="1" w:styleId="25">
    <w:name w:val="Текст2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760"/>
      <w:jc w:val="center"/>
    </w:pPr>
    <w:rPr>
      <w:rFonts w:ascii="Bodoni" w:hAnsi="Bodoni"/>
      <w:i/>
      <w:iCs/>
      <w:sz w:val="28"/>
      <w:szCs w:val="28"/>
    </w:rPr>
  </w:style>
  <w:style w:type="paragraph" w:customStyle="1" w:styleId="26">
    <w:name w:val="Цитата2"/>
    <w:basedOn w:val="a"/>
    <w:pPr>
      <w:spacing w:before="100" w:after="100"/>
      <w:ind w:left="567" w:right="1134" w:hanging="284"/>
    </w:pPr>
    <w:rPr>
      <w:rFonts w:ascii="AGOpus" w:hAnsi="AGOpus"/>
      <w:i/>
      <w:iCs/>
      <w:caps/>
    </w:rPr>
  </w:style>
  <w:style w:type="paragraph" w:customStyle="1" w:styleId="27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21">
    <w:name w:val="Основной текст с отступом 22"/>
    <w:basedOn w:val="a"/>
    <w:pPr>
      <w:spacing w:before="60" w:after="60"/>
      <w:ind w:firstLine="1134"/>
      <w:jc w:val="both"/>
    </w:pPr>
    <w:rPr>
      <w:rFonts w:ascii="AGOpus" w:hAnsi="AGOpus"/>
      <w:i/>
      <w:iCs/>
      <w:sz w:val="22"/>
      <w:szCs w:val="22"/>
    </w:rPr>
  </w:style>
  <w:style w:type="paragraph" w:customStyle="1" w:styleId="320">
    <w:name w:val="Основной текст 32"/>
    <w:basedOn w:val="a"/>
    <w:pPr>
      <w:spacing w:before="60" w:after="60"/>
    </w:pPr>
    <w:rPr>
      <w:rFonts w:ascii="AGOpus" w:hAnsi="AGOpus"/>
      <w:i/>
      <w:iCs/>
      <w:sz w:val="24"/>
      <w:szCs w:val="24"/>
    </w:rPr>
  </w:style>
  <w:style w:type="paragraph" w:customStyle="1" w:styleId="af9">
    <w:name w:val="Ðàçäåë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240">
    <w:name w:val="Основной текст 24"/>
    <w:basedOn w:val="a"/>
    <w:pPr>
      <w:spacing w:before="60" w:after="60" w:line="288" w:lineRule="auto"/>
      <w:ind w:firstLine="567"/>
      <w:jc w:val="both"/>
    </w:pPr>
    <w:rPr>
      <w:rFonts w:ascii="AGOpus" w:hAnsi="AGOpus"/>
      <w:i/>
      <w:iCs/>
      <w:sz w:val="22"/>
      <w:szCs w:val="22"/>
    </w:rPr>
  </w:style>
  <w:style w:type="paragraph" w:customStyle="1" w:styleId="35">
    <w:name w:val="Текст3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afa">
    <w:name w:val="Ïðèëîæåíèå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b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c">
    <w:name w:val="Òàáëèöà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  <w:sz w:val="24"/>
      <w:szCs w:val="24"/>
    </w:rPr>
  </w:style>
  <w:style w:type="paragraph" w:customStyle="1" w:styleId="afd">
    <w:name w:val="òåêñò ñíîñêè"/>
    <w:basedOn w:val="a"/>
  </w:style>
  <w:style w:type="paragraph" w:customStyle="1" w:styleId="36">
    <w:name w:val="Цитата3"/>
    <w:basedOn w:val="a"/>
    <w:pPr>
      <w:pageBreakBefore/>
      <w:spacing w:before="120" w:after="180"/>
      <w:ind w:left="568" w:right="1134" w:hanging="284"/>
    </w:pPr>
    <w:rPr>
      <w:rFonts w:ascii="Arial" w:hAnsi="Arial" w:cs="Arial"/>
      <w:i/>
      <w:iCs/>
    </w:rPr>
  </w:style>
  <w:style w:type="paragraph" w:customStyle="1" w:styleId="231">
    <w:name w:val="Основной текст с отступом 23"/>
    <w:basedOn w:val="a"/>
    <w:pPr>
      <w:ind w:firstLine="567"/>
      <w:jc w:val="both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37">
    <w:name w:val="Схема документа3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21">
    <w:name w:val="Основной текст с отступом 32"/>
    <w:basedOn w:val="a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fe">
    <w:name w:val="Раздел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aff">
    <w:name w:val="Приложение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f0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f1">
    <w:name w:val="Абзац"/>
    <w:basedOn w:val="a"/>
    <w:pPr>
      <w:spacing w:before="400" w:line="300" w:lineRule="auto"/>
      <w:ind w:firstLine="72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14">
    <w:name w:val="Список 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aff2">
    <w:name w:val="Список с маркерами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aff3">
    <w:name w:val="Список с номерами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312">
    <w:name w:val="Верхний колонтитул312"/>
    <w:basedOn w:val="a"/>
    <w:pPr>
      <w:jc w:val="both"/>
    </w:pPr>
  </w:style>
  <w:style w:type="paragraph" w:customStyle="1" w:styleId="15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">
    <w:name w:val="Title3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6">
    <w:name w:val="Обычный1"/>
    <w:basedOn w:val="a"/>
    <w:pPr>
      <w:snapToGrid w:val="0"/>
    </w:pPr>
    <w:rPr>
      <w:sz w:val="24"/>
      <w:szCs w:val="24"/>
    </w:rPr>
  </w:style>
  <w:style w:type="paragraph" w:customStyle="1" w:styleId="313">
    <w:name w:val="Верхний колонтитул31"/>
    <w:basedOn w:val="a"/>
    <w:pPr>
      <w:jc w:val="both"/>
    </w:pPr>
  </w:style>
  <w:style w:type="paragraph" w:customStyle="1" w:styleId="3110">
    <w:name w:val="Верхний колонтитул311"/>
    <w:basedOn w:val="a"/>
    <w:pPr>
      <w:jc w:val="both"/>
    </w:pPr>
  </w:style>
  <w:style w:type="paragraph" w:customStyle="1" w:styleId="38">
    <w:name w:val="Верхний колонтитул3"/>
    <w:basedOn w:val="a"/>
    <w:pPr>
      <w:jc w:val="both"/>
    </w:pPr>
  </w:style>
  <w:style w:type="paragraph" w:customStyle="1" w:styleId="aff4">
    <w:name w:val="текст сноски"/>
    <w:basedOn w:val="a"/>
    <w:pPr>
      <w:jc w:val="both"/>
    </w:pPr>
  </w:style>
  <w:style w:type="paragraph" w:customStyle="1" w:styleId="BodyText3">
    <w:name w:val="Body Text3"/>
    <w:basedOn w:val="a"/>
    <w:pPr>
      <w:snapToGrid w:val="0"/>
      <w:spacing w:after="120"/>
    </w:pPr>
  </w:style>
  <w:style w:type="paragraph" w:customStyle="1" w:styleId="39">
    <w:name w:val="заголовок 3"/>
    <w:basedOn w:val="a"/>
    <w:pPr>
      <w:keepNext/>
      <w:spacing w:before="160" w:line="200" w:lineRule="atLeast"/>
      <w:jc w:val="both"/>
    </w:pPr>
    <w:rPr>
      <w:b/>
      <w:bCs/>
      <w:i/>
      <w:iCs/>
    </w:rPr>
  </w:style>
  <w:style w:type="paragraph" w:customStyle="1" w:styleId="130">
    <w:name w:val="заголовок 13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17">
    <w:name w:val="заголовок 1"/>
    <w:basedOn w:val="a"/>
    <w:pPr>
      <w:keepNext/>
      <w:ind w:left="-57" w:right="-57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241">
    <w:name w:val="заголовок 24"/>
    <w:basedOn w:val="a"/>
    <w:pPr>
      <w:keepNext/>
      <w:spacing w:line="200" w:lineRule="atLeast"/>
      <w:ind w:left="-57" w:right="-57"/>
      <w:jc w:val="center"/>
    </w:pPr>
    <w:rPr>
      <w:sz w:val="16"/>
      <w:szCs w:val="16"/>
      <w:u w:val="single"/>
    </w:rPr>
  </w:style>
  <w:style w:type="paragraph" w:customStyle="1" w:styleId="28">
    <w:name w:val="Верхний колонтитул2"/>
    <w:basedOn w:val="a"/>
    <w:pPr>
      <w:jc w:val="both"/>
    </w:pPr>
    <w:rPr>
      <w:sz w:val="16"/>
      <w:szCs w:val="16"/>
    </w:rPr>
  </w:style>
  <w:style w:type="paragraph" w:customStyle="1" w:styleId="18">
    <w:name w:val="Основной текст1"/>
    <w:basedOn w:val="a"/>
    <w:pPr>
      <w:snapToGrid w:val="0"/>
      <w:spacing w:after="120"/>
    </w:pPr>
  </w:style>
  <w:style w:type="paragraph" w:customStyle="1" w:styleId="110">
    <w:name w:val="заголовок 11"/>
    <w:basedOn w:val="a"/>
    <w:pPr>
      <w:keepNext/>
      <w:spacing w:line="200" w:lineRule="atLeast"/>
      <w:ind w:right="227"/>
      <w:jc w:val="both"/>
    </w:pPr>
    <w:rPr>
      <w:b/>
      <w:bCs/>
    </w:rPr>
  </w:style>
  <w:style w:type="paragraph" w:customStyle="1" w:styleId="19">
    <w:name w:val="Верхний колонтитул1"/>
    <w:basedOn w:val="a"/>
    <w:pPr>
      <w:jc w:val="both"/>
    </w:pPr>
    <w:rPr>
      <w:sz w:val="16"/>
      <w:szCs w:val="16"/>
    </w:rPr>
  </w:style>
  <w:style w:type="paragraph" w:customStyle="1" w:styleId="3130">
    <w:name w:val="Верхний колонтитул313"/>
    <w:basedOn w:val="a"/>
    <w:pPr>
      <w:jc w:val="both"/>
    </w:pPr>
  </w:style>
  <w:style w:type="paragraph" w:customStyle="1" w:styleId="29">
    <w:name w:val="заголовок 2"/>
    <w:basedOn w:val="a"/>
    <w:pPr>
      <w:keepNext/>
      <w:spacing w:line="200" w:lineRule="atLeas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">
    <w:name w:val="Title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314">
    <w:name w:val="Верхний колонтитул314"/>
    <w:basedOn w:val="a"/>
    <w:pPr>
      <w:jc w:val="both"/>
    </w:pPr>
  </w:style>
  <w:style w:type="paragraph" w:customStyle="1" w:styleId="1b">
    <w:name w:val="Подзаголовок1"/>
    <w:basedOn w:val="a"/>
    <w:pPr>
      <w:snapToGrid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BodyText4">
    <w:name w:val="Body Text4"/>
    <w:basedOn w:val="a"/>
    <w:pPr>
      <w:snapToGrid w:val="0"/>
      <w:spacing w:after="120"/>
    </w:pPr>
  </w:style>
  <w:style w:type="paragraph" w:customStyle="1" w:styleId="Normal1">
    <w:name w:val="Normal1"/>
    <w:basedOn w:val="a"/>
    <w:pPr>
      <w:snapToGrid w:val="0"/>
    </w:pPr>
  </w:style>
  <w:style w:type="paragraph" w:customStyle="1" w:styleId="Headintext">
    <w:name w:val="Head in text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Textbody">
    <w:name w:val="Text body"/>
    <w:basedOn w:val="a"/>
    <w:pPr>
      <w:spacing w:before="20" w:after="80" w:line="130" w:lineRule="atLeast"/>
    </w:pPr>
    <w:rPr>
      <w:rFonts w:ascii="ACSRS" w:hAnsi="ACSRS"/>
      <w:sz w:val="13"/>
      <w:szCs w:val="13"/>
    </w:rPr>
  </w:style>
  <w:style w:type="paragraph" w:customStyle="1" w:styleId="Normal32">
    <w:name w:val="Normal32"/>
    <w:basedOn w:val="a"/>
    <w:pPr>
      <w:snapToGrid w:val="0"/>
    </w:pPr>
    <w:rPr>
      <w:sz w:val="24"/>
      <w:szCs w:val="24"/>
    </w:rPr>
  </w:style>
  <w:style w:type="paragraph" w:customStyle="1" w:styleId="1c">
    <w:name w:val="текст сноски1"/>
    <w:basedOn w:val="a"/>
    <w:pPr>
      <w:jc w:val="both"/>
    </w:pPr>
    <w:rPr>
      <w:sz w:val="16"/>
      <w:szCs w:val="16"/>
    </w:rPr>
  </w:style>
  <w:style w:type="paragraph" w:customStyle="1" w:styleId="322">
    <w:name w:val="Верхний колонтитул32"/>
    <w:basedOn w:val="a"/>
    <w:pPr>
      <w:jc w:val="both"/>
    </w:pPr>
    <w:rPr>
      <w:sz w:val="16"/>
      <w:szCs w:val="16"/>
    </w:rPr>
  </w:style>
  <w:style w:type="paragraph" w:customStyle="1" w:styleId="122">
    <w:name w:val="заголовок 122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120">
    <w:name w:val="заголовок 12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Normal3">
    <w:name w:val="Normal3"/>
    <w:basedOn w:val="a"/>
    <w:pPr>
      <w:snapToGrid w:val="0"/>
    </w:pPr>
    <w:rPr>
      <w:sz w:val="24"/>
      <w:szCs w:val="24"/>
    </w:rPr>
  </w:style>
  <w:style w:type="paragraph" w:customStyle="1" w:styleId="212">
    <w:name w:val="заголовок 21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BodyTextIndent22">
    <w:name w:val="Body Text Indent 2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aff5">
    <w:name w:val="Äîêóìåíò"/>
    <w:basedOn w:val="a"/>
    <w:pPr>
      <w:spacing w:before="120"/>
      <w:ind w:firstLine="709"/>
      <w:jc w:val="both"/>
    </w:pPr>
    <w:rPr>
      <w:sz w:val="16"/>
      <w:szCs w:val="16"/>
    </w:rPr>
  </w:style>
  <w:style w:type="paragraph" w:customStyle="1" w:styleId="1d">
    <w:name w:val="çàãîëîâîê 1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1e">
    <w:name w:val="öèôðû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2110">
    <w:name w:val="заголовок 211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121">
    <w:name w:val="заголовок 121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3a">
    <w:name w:val="çàãîëîâîê 3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BodyTextIndent21111">
    <w:name w:val="Body Text Indent 21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">
    <w:name w:val="Body Text Indent 2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">
    <w:name w:val="Body Text Indent 2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">
    <w:name w:val="Body Text Indent 2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111">
    <w:name w:val="Ñòèëü1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Indent221">
    <w:name w:val="Body Text Indent 22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2a">
    <w:name w:val="Ñòèëü2"/>
    <w:basedOn w:val="a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31">
    <w:name w:val="çàãîëîâîê 13"/>
    <w:basedOn w:val="a"/>
    <w:pPr>
      <w:keepNext/>
      <w:spacing w:before="160" w:line="200" w:lineRule="atLeast"/>
      <w:jc w:val="both"/>
    </w:pPr>
    <w:rPr>
      <w:b/>
      <w:bCs/>
    </w:rPr>
  </w:style>
  <w:style w:type="paragraph" w:customStyle="1" w:styleId="1f">
    <w:name w:val="Ñòèëü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Indent23">
    <w:name w:val="Body Text Indent 23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40">
    <w:name w:val="заголовок 14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112">
    <w:name w:val="цифры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BodyTextIndent24">
    <w:name w:val="Body Text Indent 24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13">
    <w:name w:val="Список 1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f0">
    <w:name w:val="Список с маркерами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f1">
    <w:name w:val="Список с номерами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f2">
    <w:name w:val="Абзац1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Normal321">
    <w:name w:val="Normal321"/>
    <w:basedOn w:val="a"/>
    <w:pPr>
      <w:snapToGrid w:val="0"/>
    </w:pPr>
    <w:rPr>
      <w:sz w:val="24"/>
      <w:szCs w:val="24"/>
    </w:rPr>
  </w:style>
  <w:style w:type="paragraph" w:customStyle="1" w:styleId="BodyTextIndent231">
    <w:name w:val="Body Text Indent 23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330">
    <w:name w:val="Верхний колонтитул33"/>
    <w:basedOn w:val="a"/>
    <w:pPr>
      <w:jc w:val="both"/>
    </w:pPr>
    <w:rPr>
      <w:sz w:val="16"/>
      <w:szCs w:val="16"/>
    </w:rPr>
  </w:style>
  <w:style w:type="paragraph" w:customStyle="1" w:styleId="BodyTextIndent25">
    <w:name w:val="Body Text Indent 25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3">
    <w:name w:val="Список 1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b">
    <w:name w:val="Список с маркерами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c">
    <w:name w:val="Список с номерами2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2d">
    <w:name w:val="Абзац2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BodyTextIndent241">
    <w:name w:val="Body Text Indent 24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2e">
    <w:name w:val="текст сноски2"/>
    <w:basedOn w:val="a"/>
    <w:pPr>
      <w:jc w:val="both"/>
    </w:pPr>
    <w:rPr>
      <w:sz w:val="16"/>
      <w:szCs w:val="16"/>
    </w:rPr>
  </w:style>
  <w:style w:type="paragraph" w:customStyle="1" w:styleId="Normal2">
    <w:name w:val="Normal2"/>
    <w:basedOn w:val="a"/>
    <w:pPr>
      <w:snapToGrid w:val="0"/>
    </w:pPr>
  </w:style>
  <w:style w:type="paragraph" w:customStyle="1" w:styleId="BodyText31">
    <w:name w:val="Body Text 31"/>
    <w:basedOn w:val="a"/>
    <w:pPr>
      <w:spacing w:after="120"/>
      <w:ind w:left="283"/>
      <w:jc w:val="both"/>
    </w:pPr>
    <w:rPr>
      <w:sz w:val="16"/>
      <w:szCs w:val="16"/>
    </w:rPr>
  </w:style>
  <w:style w:type="paragraph" w:customStyle="1" w:styleId="Headintext1">
    <w:name w:val="Head in text1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Normal322">
    <w:name w:val="Normal322"/>
    <w:basedOn w:val="a"/>
    <w:pPr>
      <w:snapToGrid w:val="0"/>
    </w:pPr>
    <w:rPr>
      <w:sz w:val="24"/>
      <w:szCs w:val="24"/>
    </w:rPr>
  </w:style>
  <w:style w:type="paragraph" w:customStyle="1" w:styleId="3b">
    <w:name w:val="текст сноски3"/>
    <w:basedOn w:val="a"/>
    <w:pPr>
      <w:jc w:val="both"/>
    </w:pPr>
    <w:rPr>
      <w:sz w:val="16"/>
      <w:szCs w:val="16"/>
    </w:rPr>
  </w:style>
  <w:style w:type="paragraph" w:customStyle="1" w:styleId="340">
    <w:name w:val="Верхний колонтитул34"/>
    <w:basedOn w:val="a"/>
    <w:pPr>
      <w:jc w:val="both"/>
    </w:pPr>
    <w:rPr>
      <w:sz w:val="16"/>
      <w:szCs w:val="16"/>
    </w:rPr>
  </w:style>
  <w:style w:type="paragraph" w:customStyle="1" w:styleId="222">
    <w:name w:val="заголовок 22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BodyTextIndent222">
    <w:name w:val="Body Text Indent 22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11">
    <w:name w:val="Body Text Indent 211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2">
    <w:name w:val="Body Text Indent 2111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22">
    <w:name w:val="Body Text 22"/>
    <w:basedOn w:val="a"/>
    <w:pPr>
      <w:spacing w:before="120"/>
      <w:ind w:firstLine="709"/>
      <w:jc w:val="both"/>
    </w:pPr>
    <w:rPr>
      <w:sz w:val="16"/>
      <w:szCs w:val="16"/>
    </w:rPr>
  </w:style>
  <w:style w:type="paragraph" w:customStyle="1" w:styleId="BodyTextIndent26">
    <w:name w:val="Body Text Indent 26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4">
    <w:name w:val="цифры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  <w:szCs w:val="16"/>
    </w:rPr>
  </w:style>
  <w:style w:type="paragraph" w:customStyle="1" w:styleId="3c">
    <w:name w:val="Список с маркерами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3d">
    <w:name w:val="Список с номерами3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3e">
    <w:name w:val="Абзац3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1">
    <w:name w:val="Title3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7">
    <w:name w:val="Body Text Indent 27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33">
    <w:name w:val="цифры13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41">
    <w:name w:val="Список 1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41">
    <w:name w:val="Список с маркерами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42">
    <w:name w:val="Список с номерами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43">
    <w:name w:val="Абзац4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2">
    <w:name w:val="Title3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3121">
    <w:name w:val="Верхний колонтитул3121"/>
    <w:basedOn w:val="a"/>
    <w:pPr>
      <w:jc w:val="both"/>
    </w:pPr>
  </w:style>
  <w:style w:type="paragraph" w:customStyle="1" w:styleId="Title3211">
    <w:name w:val="Title32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8">
    <w:name w:val="Body Text Indent 28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42">
    <w:name w:val="цифры14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50">
    <w:name w:val="Список 15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51">
    <w:name w:val="Список с маркерами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52">
    <w:name w:val="Список с номерами5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3">
    <w:name w:val="Title32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5">
    <w:name w:val="Абзац12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3122">
    <w:name w:val="Верхний колонтитул3122"/>
    <w:basedOn w:val="a"/>
    <w:pPr>
      <w:jc w:val="both"/>
    </w:pPr>
  </w:style>
  <w:style w:type="paragraph" w:customStyle="1" w:styleId="Title3212">
    <w:name w:val="Title32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5">
    <w:name w:val="Список с номерами1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16">
    <w:name w:val="Список с маркерами1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121">
    <w:name w:val="Title321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10">
    <w:name w:val="Список 111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BodyText310">
    <w:name w:val="Body Text31"/>
    <w:basedOn w:val="a"/>
    <w:pPr>
      <w:snapToGrid w:val="0"/>
      <w:spacing w:after="120"/>
    </w:pPr>
  </w:style>
  <w:style w:type="paragraph" w:customStyle="1" w:styleId="BodyText1">
    <w:name w:val="Body Text1"/>
    <w:basedOn w:val="a"/>
    <w:pPr>
      <w:snapToGrid w:val="0"/>
      <w:spacing w:after="120"/>
    </w:pPr>
  </w:style>
  <w:style w:type="paragraph" w:customStyle="1" w:styleId="126">
    <w:name w:val="Ñòèëü12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1">
    <w:name w:val="Title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1">
    <w:name w:val="Title3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11">
    <w:name w:val="Ñòèëü11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3213">
    <w:name w:val="Title321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2">
    <w:name w:val="Title321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42">
    <w:name w:val="Body Text Indent 242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315">
    <w:name w:val="Верхний колонтитул315"/>
    <w:basedOn w:val="a"/>
    <w:pPr>
      <w:jc w:val="both"/>
    </w:pPr>
  </w:style>
  <w:style w:type="paragraph" w:customStyle="1" w:styleId="1112">
    <w:name w:val="цифры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3111">
    <w:name w:val="Верхний колонтитул3111"/>
    <w:basedOn w:val="a"/>
    <w:pPr>
      <w:jc w:val="both"/>
    </w:pPr>
  </w:style>
  <w:style w:type="paragraph" w:customStyle="1" w:styleId="1410">
    <w:name w:val="заголовок 141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2111">
    <w:name w:val="Основной текст 211"/>
    <w:basedOn w:val="a"/>
    <w:pPr>
      <w:spacing w:after="120"/>
      <w:ind w:left="283"/>
      <w:jc w:val="both"/>
    </w:pPr>
  </w:style>
  <w:style w:type="paragraph" w:customStyle="1" w:styleId="316">
    <w:name w:val="заголовок 31"/>
    <w:basedOn w:val="a"/>
    <w:pPr>
      <w:keepNext/>
      <w:spacing w:before="160" w:line="200" w:lineRule="atLeast"/>
      <w:jc w:val="both"/>
    </w:pPr>
    <w:rPr>
      <w:b/>
      <w:bCs/>
      <w:i/>
      <w:iCs/>
    </w:rPr>
  </w:style>
  <w:style w:type="paragraph" w:customStyle="1" w:styleId="1310">
    <w:name w:val="заголовок 131"/>
    <w:basedOn w:val="a"/>
    <w:pPr>
      <w:keepNext/>
      <w:spacing w:before="120" w:line="200" w:lineRule="atLeast"/>
      <w:jc w:val="both"/>
    </w:pPr>
    <w:rPr>
      <w:b/>
      <w:bCs/>
    </w:rPr>
  </w:style>
  <w:style w:type="paragraph" w:customStyle="1" w:styleId="151">
    <w:name w:val="заголовок 15"/>
    <w:basedOn w:val="a"/>
    <w:pPr>
      <w:keepNext/>
      <w:ind w:left="-57" w:right="-57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32">
    <w:name w:val="Body Text Indent 232"/>
    <w:basedOn w:val="a"/>
    <w:pPr>
      <w:spacing w:before="120"/>
      <w:ind w:firstLine="720"/>
      <w:jc w:val="both"/>
    </w:pPr>
  </w:style>
  <w:style w:type="paragraph" w:customStyle="1" w:styleId="2410">
    <w:name w:val="заголовок 241"/>
    <w:basedOn w:val="a"/>
    <w:pPr>
      <w:keepNext/>
      <w:spacing w:line="200" w:lineRule="atLeas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"/>
    <w:pPr>
      <w:jc w:val="both"/>
    </w:pPr>
  </w:style>
  <w:style w:type="paragraph" w:customStyle="1" w:styleId="BlockText1">
    <w:name w:val="Block Text1"/>
    <w:basedOn w:val="a"/>
    <w:pPr>
      <w:spacing w:line="200" w:lineRule="atLeas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shd w:val="clear" w:color="auto" w:fill="000080"/>
      <w:jc w:val="both"/>
    </w:pPr>
    <w:rPr>
      <w:rFonts w:ascii="Tahoma" w:hAnsi="Tahoma" w:cs="Tahoma"/>
    </w:rPr>
  </w:style>
  <w:style w:type="paragraph" w:customStyle="1" w:styleId="1113">
    <w:name w:val="заголовок 111"/>
    <w:basedOn w:val="a"/>
    <w:pPr>
      <w:keepNext/>
      <w:spacing w:line="200" w:lineRule="atLeast"/>
      <w:ind w:right="227"/>
      <w:jc w:val="both"/>
    </w:pPr>
    <w:rPr>
      <w:b/>
      <w:bCs/>
    </w:rPr>
  </w:style>
  <w:style w:type="paragraph" w:customStyle="1" w:styleId="117">
    <w:name w:val="Верхний колонтитул11"/>
    <w:basedOn w:val="a"/>
    <w:pPr>
      <w:jc w:val="both"/>
    </w:pPr>
  </w:style>
  <w:style w:type="paragraph" w:customStyle="1" w:styleId="1311">
    <w:name w:val="çàãîëîâîê 131"/>
    <w:basedOn w:val="a"/>
    <w:pPr>
      <w:keepNext/>
      <w:spacing w:before="160" w:line="200" w:lineRule="atLeast"/>
      <w:jc w:val="both"/>
    </w:pPr>
    <w:rPr>
      <w:b/>
      <w:bCs/>
    </w:rPr>
  </w:style>
  <w:style w:type="paragraph" w:customStyle="1" w:styleId="3131">
    <w:name w:val="Верхний колонтитул3131"/>
    <w:basedOn w:val="a"/>
    <w:pPr>
      <w:jc w:val="both"/>
    </w:pPr>
  </w:style>
  <w:style w:type="paragraph" w:customStyle="1" w:styleId="BodyTextIndent31">
    <w:name w:val="Body Text Indent 31"/>
    <w:basedOn w:val="a"/>
    <w:pPr>
      <w:spacing w:before="120"/>
      <w:ind w:firstLine="720"/>
      <w:jc w:val="both"/>
    </w:pPr>
  </w:style>
  <w:style w:type="paragraph" w:customStyle="1" w:styleId="214">
    <w:name w:val="Ñòèëü21"/>
    <w:basedOn w:val="a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210">
    <w:name w:val="Основной текст 221"/>
    <w:basedOn w:val="a"/>
    <w:pPr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spacing w:before="120" w:line="260" w:lineRule="atLeast"/>
      <w:ind w:firstLine="709"/>
      <w:jc w:val="both"/>
    </w:pPr>
  </w:style>
  <w:style w:type="paragraph" w:customStyle="1" w:styleId="3141">
    <w:name w:val="Верхний колонтитул3141"/>
    <w:basedOn w:val="a"/>
    <w:pPr>
      <w:jc w:val="both"/>
    </w:pPr>
  </w:style>
  <w:style w:type="paragraph" w:customStyle="1" w:styleId="Subtitle1">
    <w:name w:val="Subtitle1"/>
    <w:basedOn w:val="a"/>
    <w:pPr>
      <w:snapToGrid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BodyText41">
    <w:name w:val="Body Text41"/>
    <w:basedOn w:val="a"/>
    <w:pPr>
      <w:snapToGrid w:val="0"/>
      <w:spacing w:after="120"/>
    </w:pPr>
  </w:style>
  <w:style w:type="paragraph" w:customStyle="1" w:styleId="Normal11">
    <w:name w:val="Normal11"/>
    <w:basedOn w:val="a"/>
    <w:pPr>
      <w:snapToGrid w:val="0"/>
    </w:pPr>
  </w:style>
  <w:style w:type="paragraph" w:customStyle="1" w:styleId="BodyTextIndent212">
    <w:name w:val="Body Text Indent 212"/>
    <w:basedOn w:val="a"/>
    <w:pPr>
      <w:spacing w:before="120" w:line="260" w:lineRule="atLeast"/>
      <w:ind w:firstLine="709"/>
      <w:jc w:val="both"/>
    </w:pPr>
  </w:style>
  <w:style w:type="paragraph" w:customStyle="1" w:styleId="118">
    <w:name w:val="текст сноски11"/>
    <w:basedOn w:val="a"/>
    <w:pPr>
      <w:jc w:val="both"/>
    </w:pPr>
  </w:style>
  <w:style w:type="paragraph" w:customStyle="1" w:styleId="BodyTextIndent2112">
    <w:name w:val="Body Text Indent 2112"/>
    <w:basedOn w:val="a"/>
    <w:pPr>
      <w:spacing w:before="120" w:line="260" w:lineRule="atLeast"/>
      <w:ind w:firstLine="709"/>
      <w:jc w:val="both"/>
    </w:pPr>
  </w:style>
  <w:style w:type="paragraph" w:customStyle="1" w:styleId="3210">
    <w:name w:val="Верхний колонтитул321"/>
    <w:basedOn w:val="a"/>
    <w:pPr>
      <w:jc w:val="both"/>
    </w:pPr>
  </w:style>
  <w:style w:type="paragraph" w:customStyle="1" w:styleId="1221">
    <w:name w:val="заголовок 1221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317">
    <w:name w:val="çàãîëîâîê 3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1230">
    <w:name w:val="заголовок 123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BodyTextIndent2311">
    <w:name w:val="Body Text Indent 231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19">
    <w:name w:val="çàãîëîâîê 11"/>
    <w:basedOn w:val="a"/>
    <w:pPr>
      <w:keepNext/>
      <w:spacing w:before="120"/>
      <w:ind w:firstLine="720"/>
      <w:jc w:val="both"/>
    </w:pPr>
    <w:rPr>
      <w:b/>
      <w:bCs/>
    </w:rPr>
  </w:style>
  <w:style w:type="paragraph" w:customStyle="1" w:styleId="215">
    <w:name w:val="Список с маркерами2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16">
    <w:name w:val="Список с номерами2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123">
    <w:name w:val="Title3212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6">
    <w:name w:val="*)"/>
    <w:basedOn w:val="a"/>
    <w:pPr>
      <w:jc w:val="both"/>
    </w:pPr>
    <w:rPr>
      <w:sz w:val="16"/>
      <w:szCs w:val="16"/>
    </w:rPr>
  </w:style>
  <w:style w:type="paragraph" w:customStyle="1" w:styleId="1312">
    <w:name w:val="цифры13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0">
    <w:name w:val="цифры13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60">
    <w:name w:val="Список 16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61">
    <w:name w:val="Список с маркерами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62">
    <w:name w:val="Список с номерами6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">
    <w:name w:val="Title32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70">
    <w:name w:val="Список 17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71">
    <w:name w:val="Список с маркерами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72">
    <w:name w:val="Список с номерами7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411">
    <w:name w:val="цифры14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1">
    <w:name w:val="цифры13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">
    <w:name w:val="цифры131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5">
    <w:name w:val="Title32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80">
    <w:name w:val="Список 18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81">
    <w:name w:val="Список с маркерами8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82">
    <w:name w:val="Список с номерами8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7">
    <w:name w:val="Список с номерами12"/>
    <w:basedOn w:val="a"/>
    <w:pPr>
      <w:spacing w:before="120"/>
      <w:ind w:firstLine="851"/>
      <w:jc w:val="both"/>
    </w:pPr>
  </w:style>
  <w:style w:type="paragraph" w:customStyle="1" w:styleId="128">
    <w:name w:val="Список с маркерами1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6">
    <w:name w:val="Title32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4">
    <w:name w:val="Title321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4">
    <w:name w:val="Title3212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32">
    <w:name w:val="Body Text32"/>
    <w:basedOn w:val="a"/>
    <w:pPr>
      <w:snapToGrid w:val="0"/>
      <w:spacing w:after="120"/>
    </w:pPr>
  </w:style>
  <w:style w:type="paragraph" w:customStyle="1" w:styleId="Title3241">
    <w:name w:val="Title324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0">
    <w:name w:val="цифры12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">
    <w:name w:val="цифры13112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90">
    <w:name w:val="Список 19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91">
    <w:name w:val="Список с маркерами9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92">
    <w:name w:val="Список с номерами9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35">
    <w:name w:val="Список с номерами13"/>
    <w:basedOn w:val="a"/>
    <w:pPr>
      <w:spacing w:before="120"/>
      <w:ind w:firstLine="851"/>
      <w:jc w:val="both"/>
    </w:pPr>
  </w:style>
  <w:style w:type="paragraph" w:customStyle="1" w:styleId="136">
    <w:name w:val="Список с маркерами1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7">
    <w:name w:val="Title327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5">
    <w:name w:val="Title321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5">
    <w:name w:val="Title3212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Headintext2">
    <w:name w:val="Head in text2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BodyTextIndent233">
    <w:name w:val="Body Text Indent 233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odyText33">
    <w:name w:val="Body Text33"/>
    <w:basedOn w:val="a"/>
    <w:pPr>
      <w:snapToGrid w:val="0"/>
      <w:spacing w:after="120"/>
    </w:pPr>
  </w:style>
  <w:style w:type="paragraph" w:customStyle="1" w:styleId="1320">
    <w:name w:val="заголовок 132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Title3242">
    <w:name w:val="Title324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">
    <w:name w:val="Title324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00">
    <w:name w:val="Список 110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00">
    <w:name w:val="Список с маркерами1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01">
    <w:name w:val="Список с номерами10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120">
    <w:name w:val="Список 11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43">
    <w:name w:val="Список с маркерами1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44">
    <w:name w:val="Список с номерами1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9">
    <w:name w:val="Title329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8">
    <w:name w:val="Title328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1">
    <w:name w:val="цифры12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">
    <w:name w:val="цифры13112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21">
    <w:name w:val="Title32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">
    <w:name w:val="Title324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52">
    <w:name w:val="Список с номерами15"/>
    <w:basedOn w:val="a"/>
    <w:pPr>
      <w:spacing w:before="120"/>
      <w:ind w:firstLine="851"/>
      <w:jc w:val="both"/>
    </w:pPr>
  </w:style>
  <w:style w:type="paragraph" w:customStyle="1" w:styleId="153">
    <w:name w:val="Список с маркерами1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30">
    <w:name w:val="Список 113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161">
    <w:name w:val="Список с маркерами1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62">
    <w:name w:val="Список с номерами16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54">
    <w:name w:val="Абзац15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24"/>
      <w:szCs w:val="24"/>
    </w:rPr>
  </w:style>
  <w:style w:type="paragraph" w:customStyle="1" w:styleId="171">
    <w:name w:val="Список с номерами17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72">
    <w:name w:val="Список с маркерами1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40">
    <w:name w:val="Список 11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BodyTextIndent234">
    <w:name w:val="Body Text Indent 234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37">
    <w:name w:val="Ñòèëü13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3216">
    <w:name w:val="Title321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f3">
    <w:name w:val="*)1"/>
    <w:basedOn w:val="a"/>
    <w:pPr>
      <w:jc w:val="both"/>
    </w:pPr>
    <w:rPr>
      <w:sz w:val="16"/>
      <w:szCs w:val="16"/>
    </w:rPr>
  </w:style>
  <w:style w:type="paragraph" w:customStyle="1" w:styleId="BodyTextIndent2321">
    <w:name w:val="Body Text Indent 2321"/>
    <w:basedOn w:val="a"/>
    <w:pPr>
      <w:spacing w:before="120"/>
      <w:ind w:firstLine="720"/>
      <w:jc w:val="both"/>
    </w:pPr>
  </w:style>
  <w:style w:type="paragraph" w:customStyle="1" w:styleId="1150">
    <w:name w:val="Список 115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181">
    <w:name w:val="Список с маркерами18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82">
    <w:name w:val="Список с номерами18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63">
    <w:name w:val="Абзац16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24"/>
      <w:szCs w:val="24"/>
    </w:rPr>
  </w:style>
  <w:style w:type="paragraph" w:customStyle="1" w:styleId="Title3210">
    <w:name w:val="Title3210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91">
    <w:name w:val="Список с номерами19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92">
    <w:name w:val="Список с маркерами19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60">
    <w:name w:val="Список 116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121">
    <w:name w:val="цифры1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420">
    <w:name w:val="заголовок 142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323">
    <w:name w:val="çàãîëîâîê 32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BodyTextIndent235">
    <w:name w:val="Body Text Indent 235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lockText2">
    <w:name w:val="Block Text2"/>
    <w:basedOn w:val="a"/>
    <w:pPr>
      <w:spacing w:line="200" w:lineRule="atLeast"/>
      <w:ind w:left="-57" w:right="-57"/>
      <w:jc w:val="center"/>
    </w:pPr>
    <w:rPr>
      <w:sz w:val="16"/>
      <w:szCs w:val="16"/>
      <w:u w:val="single"/>
    </w:rPr>
  </w:style>
  <w:style w:type="paragraph" w:customStyle="1" w:styleId="DocumentMap2">
    <w:name w:val="Document Map2"/>
    <w:basedOn w:val="a"/>
    <w:pPr>
      <w:shd w:val="clear" w:color="auto" w:fill="000080"/>
      <w:jc w:val="both"/>
    </w:pPr>
    <w:rPr>
      <w:rFonts w:ascii="Tahoma" w:hAnsi="Tahoma" w:cs="Tahoma"/>
      <w:sz w:val="16"/>
      <w:szCs w:val="16"/>
    </w:rPr>
  </w:style>
  <w:style w:type="paragraph" w:customStyle="1" w:styleId="3160">
    <w:name w:val="Верхний колонтитул316"/>
    <w:basedOn w:val="a"/>
    <w:pPr>
      <w:jc w:val="both"/>
    </w:pPr>
  </w:style>
  <w:style w:type="paragraph" w:customStyle="1" w:styleId="146">
    <w:name w:val="Ñòèëü14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112">
    <w:name w:val="Верхний колонтитул3112"/>
    <w:basedOn w:val="a"/>
    <w:pPr>
      <w:jc w:val="both"/>
    </w:pPr>
  </w:style>
  <w:style w:type="paragraph" w:customStyle="1" w:styleId="Title3217">
    <w:name w:val="Title3217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32">
    <w:name w:val="Body Text Indent 32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2f">
    <w:name w:val="*)2"/>
    <w:basedOn w:val="a"/>
    <w:pPr>
      <w:jc w:val="both"/>
    </w:pPr>
    <w:rPr>
      <w:sz w:val="16"/>
      <w:szCs w:val="16"/>
    </w:rPr>
  </w:style>
  <w:style w:type="paragraph" w:customStyle="1" w:styleId="BodyTextIndent2322">
    <w:name w:val="Body Text Indent 2322"/>
    <w:basedOn w:val="a"/>
    <w:pPr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spacing w:before="120" w:line="260" w:lineRule="atLeast"/>
      <w:ind w:firstLine="709"/>
      <w:jc w:val="both"/>
    </w:pPr>
  </w:style>
  <w:style w:type="paragraph" w:customStyle="1" w:styleId="1170">
    <w:name w:val="Список 117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00">
    <w:name w:val="Список с маркерами2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01">
    <w:name w:val="Список с номерами20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1111">
    <w:name w:val="Title3241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12111">
    <w:name w:val="цифры12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1">
    <w:name w:val="цифры13112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211">
    <w:name w:val="Title322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80">
    <w:name w:val="Список 118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Title3218">
    <w:name w:val="Title3218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101">
    <w:name w:val="Список с номерами110"/>
    <w:basedOn w:val="a"/>
    <w:pPr>
      <w:spacing w:before="120"/>
      <w:ind w:firstLine="851"/>
      <w:jc w:val="both"/>
    </w:pPr>
  </w:style>
  <w:style w:type="paragraph" w:customStyle="1" w:styleId="1102">
    <w:name w:val="Список с маркерами11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81">
    <w:name w:val="Title328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5">
    <w:name w:val="xl25"/>
    <w:basedOn w:val="a"/>
    <w:pPr>
      <w:spacing w:before="100" w:after="100"/>
      <w:jc w:val="both"/>
    </w:pPr>
    <w:rPr>
      <w:b/>
      <w:bCs/>
      <w:sz w:val="24"/>
      <w:szCs w:val="24"/>
    </w:rPr>
  </w:style>
  <w:style w:type="paragraph" w:customStyle="1" w:styleId="1190">
    <w:name w:val="Список 119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23">
    <w:name w:val="Список с маркерами2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24">
    <w:name w:val="Список с номерами22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114">
    <w:name w:val="Список с номерами111"/>
    <w:basedOn w:val="a"/>
    <w:pPr>
      <w:spacing w:before="120"/>
      <w:ind w:firstLine="851"/>
      <w:jc w:val="both"/>
    </w:pPr>
  </w:style>
  <w:style w:type="paragraph" w:customStyle="1" w:styleId="1115">
    <w:name w:val="Список с маркерами11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19">
    <w:name w:val="Title3219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10">
    <w:name w:val="Title32110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6">
    <w:name w:val="Title3212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Headintext3">
    <w:name w:val="Head in text3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BodyTextIndent236">
    <w:name w:val="Body Text Indent 236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odyText34">
    <w:name w:val="Body Text34"/>
    <w:basedOn w:val="a"/>
    <w:pPr>
      <w:snapToGrid w:val="0"/>
      <w:spacing w:after="120"/>
    </w:pPr>
  </w:style>
  <w:style w:type="paragraph" w:customStyle="1" w:styleId="1330">
    <w:name w:val="заголовок 133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Title3243">
    <w:name w:val="Title324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2">
    <w:name w:val="Title324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2">
    <w:name w:val="Title324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2">
    <w:name w:val="Title3241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11">
    <w:name w:val="Title32411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2111">
    <w:name w:val="Title322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111">
    <w:name w:val="цифры121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11">
    <w:name w:val="цифры131121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220">
    <w:name w:val="цифры12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200">
    <w:name w:val="Список 120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32">
    <w:name w:val="Список с маркерами2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33">
    <w:name w:val="Список с номерами23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12">
    <w:name w:val="Список 12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42">
    <w:name w:val="Список с маркерами2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43">
    <w:name w:val="Список с номерами2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11112">
    <w:name w:val="Title32411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37">
    <w:name w:val="Body Text Indent 237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22">
    <w:name w:val="Список 12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50">
    <w:name w:val="Список с маркерами2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51">
    <w:name w:val="Список с номерами25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31">
    <w:name w:val="Список 123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60">
    <w:name w:val="Список с маркерами2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61">
    <w:name w:val="Список с номерами26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40">
    <w:name w:val="Список 12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70">
    <w:name w:val="Список с маркерами2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71">
    <w:name w:val="Список с номерами27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811">
    <w:name w:val="Title328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8111">
    <w:name w:val="Title328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22">
    <w:name w:val="Title32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415">
    <w:name w:val="xl2415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2412">
    <w:name w:val="xl2412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43111">
    <w:name w:val="заголовок4.3111"/>
    <w:basedOn w:val="a"/>
    <w:pPr>
      <w:keepNext/>
      <w:snapToGrid w:val="0"/>
      <w:spacing w:before="120" w:after="120"/>
      <w:jc w:val="center"/>
    </w:pPr>
    <w:rPr>
      <w:b/>
      <w:bCs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1413">
    <w:name w:val="Ñòèëü1413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42">
    <w:name w:val="xl242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341">
    <w:name w:val="заголовок 34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245">
    <w:name w:val="xl245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5">
    <w:name w:val="xl405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7">
    <w:name w:val="xl407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11">
    <w:name w:val="xl4011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351">
    <w:name w:val="заголовок 35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246">
    <w:name w:val="xl246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2414">
    <w:name w:val="xl2414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BodyTextIndent2314">
    <w:name w:val="Body Text Indent 2314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3113">
    <w:name w:val="заголовок 31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4027">
    <w:name w:val="xl4027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114">
    <w:name w:val="xl40114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Iniiaiieoeoo">
    <w:name w:val="Iniiaiie o?eoo"/>
    <w:basedOn w:val="a0"/>
  </w:style>
  <w:style w:type="character" w:customStyle="1" w:styleId="ciaeniinee">
    <w:name w:val="ciae niinee"/>
    <w:basedOn w:val="a0"/>
    <w:rPr>
      <w:vertAlign w:val="superscript"/>
    </w:rPr>
  </w:style>
  <w:style w:type="character" w:customStyle="1" w:styleId="aff9">
    <w:name w:val="Îñíîâíîé øðèôò"/>
    <w:basedOn w:val="a0"/>
  </w:style>
  <w:style w:type="character" w:customStyle="1" w:styleId="affa">
    <w:name w:val="çíàê ñíîñêè"/>
    <w:basedOn w:val="a0"/>
    <w:rPr>
      <w:vertAlign w:val="superscript"/>
    </w:rPr>
  </w:style>
  <w:style w:type="character" w:customStyle="1" w:styleId="Iniiaiieoeooaacaoa1">
    <w:name w:val="Iniiaiie o?eoo aacaoa1"/>
    <w:basedOn w:val="a0"/>
  </w:style>
  <w:style w:type="character" w:customStyle="1" w:styleId="2f0">
    <w:name w:val="номер страницы2"/>
    <w:basedOn w:val="a0"/>
  </w:style>
  <w:style w:type="character" w:customStyle="1" w:styleId="1f4">
    <w:name w:val="номер страницы1"/>
    <w:basedOn w:val="a0"/>
  </w:style>
  <w:style w:type="character" w:customStyle="1" w:styleId="affb">
    <w:name w:val="номер страницы"/>
    <w:basedOn w:val="a0"/>
  </w:style>
  <w:style w:type="character" w:customStyle="1" w:styleId="3f">
    <w:name w:val="номер страницы3"/>
    <w:basedOn w:val="a0"/>
  </w:style>
  <w:style w:type="character" w:customStyle="1" w:styleId="1f5">
    <w:name w:val="Просмотренная гиперссылка1"/>
    <w:basedOn w:val="a0"/>
    <w:rPr>
      <w:color w:val="800080"/>
      <w:u w:val="single"/>
    </w:rPr>
  </w:style>
  <w:style w:type="character" w:customStyle="1" w:styleId="1f6">
    <w:name w:val="Гиперссылка1"/>
    <w:basedOn w:val="a0"/>
    <w:rPr>
      <w:color w:val="0000FF"/>
      <w:u w:val="single"/>
    </w:rPr>
  </w:style>
  <w:style w:type="character" w:customStyle="1" w:styleId="44">
    <w:name w:val="номер страницы4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7D4E-058F-4DFA-A1AB-87504998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II.1.2.Оборот организаций</vt:lpstr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II.1.2.Оборот организаций</dc:title>
  <dc:creator>Пользователь Windows</dc:creator>
  <cp:lastModifiedBy>Пользователь Windows</cp:lastModifiedBy>
  <cp:revision>32</cp:revision>
  <cp:lastPrinted>2021-03-16T13:14:00Z</cp:lastPrinted>
  <dcterms:created xsi:type="dcterms:W3CDTF">2023-06-21T06:21:00Z</dcterms:created>
  <dcterms:modified xsi:type="dcterms:W3CDTF">2023-10-23T13:44:00Z</dcterms:modified>
</cp:coreProperties>
</file>